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65" w:rsidRPr="00DB7265" w:rsidRDefault="00DB7265" w:rsidP="00DB726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Игровой тренинг</w:t>
      </w:r>
    </w:p>
    <w:p w:rsidR="00677D28" w:rsidRDefault="00DB7265" w:rsidP="00DB726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7265">
        <w:rPr>
          <w:rFonts w:ascii="Times New Roman" w:hAnsi="Times New Roman" w:cs="Times New Roman"/>
          <w:sz w:val="48"/>
          <w:szCs w:val="48"/>
        </w:rPr>
        <w:t xml:space="preserve"> «Зачем нужна мама»</w:t>
      </w:r>
    </w:p>
    <w:p w:rsidR="00DB7265" w:rsidRDefault="00DB7265" w:rsidP="00DB726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приуроченный к Д</w:t>
      </w:r>
      <w:r w:rsidRPr="00DB7265">
        <w:rPr>
          <w:rFonts w:ascii="Times New Roman" w:hAnsi="Times New Roman" w:cs="Times New Roman"/>
          <w:sz w:val="48"/>
          <w:szCs w:val="48"/>
        </w:rPr>
        <w:t>ню матери</w:t>
      </w:r>
    </w:p>
    <w:p w:rsidR="00DB7265" w:rsidRPr="00DB7265" w:rsidRDefault="00DB7265" w:rsidP="00DB7265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DB7265" w:rsidRDefault="00DB7265" w:rsidP="00DB7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B7265" w:rsidRDefault="00DB7265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эмоциональной связи матери и ребенка в процессе </w:t>
      </w:r>
      <w:r w:rsidR="00DE6446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DB7265" w:rsidRPr="00845C2E" w:rsidRDefault="00DB7265" w:rsidP="00DB7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B7265" w:rsidRDefault="00DB7265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компетентности</w:t>
      </w:r>
      <w:r w:rsidR="00DE6446">
        <w:rPr>
          <w:rFonts w:ascii="Times New Roman" w:hAnsi="Times New Roman" w:cs="Times New Roman"/>
          <w:sz w:val="28"/>
          <w:szCs w:val="28"/>
        </w:rPr>
        <w:t xml:space="preserve"> родителя (мамы)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46">
        <w:rPr>
          <w:rFonts w:ascii="Times New Roman" w:hAnsi="Times New Roman" w:cs="Times New Roman"/>
          <w:sz w:val="28"/>
          <w:szCs w:val="28"/>
        </w:rPr>
        <w:t>о значимости матери в жизни ребенка;</w:t>
      </w:r>
    </w:p>
    <w:p w:rsidR="00DB7265" w:rsidRDefault="00DB7265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созданию благоприятной дружеской атмосферы через совместную </w:t>
      </w:r>
      <w:r w:rsidR="00DE6446">
        <w:rPr>
          <w:rFonts w:ascii="Times New Roman" w:hAnsi="Times New Roman" w:cs="Times New Roman"/>
          <w:sz w:val="28"/>
          <w:szCs w:val="28"/>
        </w:rPr>
        <w:t>художественно-творческую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физкультурно-оздоровительную игровую деятельность;</w:t>
      </w:r>
    </w:p>
    <w:p w:rsidR="00DB7265" w:rsidRPr="00DE6446" w:rsidRDefault="00DB7265" w:rsidP="00DB7265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укреплению тесного </w:t>
      </w:r>
      <w:r w:rsidR="00DE6446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</w:t>
      </w:r>
      <w:r w:rsidR="00DE6446">
        <w:rPr>
          <w:rFonts w:ascii="Times New Roman" w:hAnsi="Times New Roman" w:cs="Times New Roman"/>
          <w:sz w:val="28"/>
          <w:szCs w:val="28"/>
        </w:rPr>
        <w:t xml:space="preserve">матери и ребенка в процессе </w:t>
      </w:r>
      <w:r w:rsidR="00EC48AF">
        <w:rPr>
          <w:rFonts w:ascii="Times New Roman" w:hAnsi="Times New Roman" w:cs="Times New Roman"/>
          <w:sz w:val="28"/>
          <w:szCs w:val="28"/>
        </w:rPr>
        <w:t xml:space="preserve">совместного взаимодействия при создании художественно-эстетического продукта. </w:t>
      </w:r>
    </w:p>
    <w:p w:rsidR="00DB7265" w:rsidRPr="00915217" w:rsidRDefault="00DB7265" w:rsidP="00DB7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B7265" w:rsidRPr="00915217" w:rsidRDefault="00DB7265" w:rsidP="00DB7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265" w:rsidRPr="00915217" w:rsidRDefault="00DB7265" w:rsidP="00DB72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Вступительное слово педагога – психолога.</w:t>
      </w:r>
    </w:p>
    <w:p w:rsidR="00DB7265" w:rsidRPr="009A52B7" w:rsidRDefault="00DB7265" w:rsidP="00DB7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2B7">
        <w:rPr>
          <w:rFonts w:ascii="Times New Roman" w:hAnsi="Times New Roman" w:cs="Times New Roman"/>
          <w:sz w:val="28"/>
          <w:szCs w:val="28"/>
        </w:rPr>
        <w:t xml:space="preserve">Практическая часть (совместные </w:t>
      </w:r>
      <w:r w:rsidR="00DE6446">
        <w:rPr>
          <w:rFonts w:ascii="Times New Roman" w:hAnsi="Times New Roman" w:cs="Times New Roman"/>
          <w:sz w:val="28"/>
          <w:szCs w:val="28"/>
        </w:rPr>
        <w:t xml:space="preserve">художественно-творческие </w:t>
      </w:r>
      <w:r w:rsidRPr="009A52B7"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физкультурно-оздоровительные </w:t>
      </w:r>
      <w:r w:rsidR="00DE6446">
        <w:rPr>
          <w:rFonts w:ascii="Times New Roman" w:hAnsi="Times New Roman" w:cs="Times New Roman"/>
          <w:sz w:val="28"/>
          <w:szCs w:val="28"/>
        </w:rPr>
        <w:t>игры мам</w:t>
      </w:r>
      <w:r w:rsidRPr="009A52B7">
        <w:rPr>
          <w:rFonts w:ascii="Times New Roman" w:hAnsi="Times New Roman" w:cs="Times New Roman"/>
          <w:sz w:val="28"/>
          <w:szCs w:val="28"/>
        </w:rPr>
        <w:t xml:space="preserve"> с детьми).</w:t>
      </w:r>
    </w:p>
    <w:p w:rsidR="00DB7265" w:rsidRPr="00915217" w:rsidRDefault="00DB7265" w:rsidP="00DB72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DB7265" w:rsidRPr="00915217" w:rsidRDefault="00DB7265" w:rsidP="00DB72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Обратная связь (отзывы родителей).</w:t>
      </w:r>
    </w:p>
    <w:p w:rsidR="00DB7265" w:rsidRDefault="00DB7265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368C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Дарья Герасимова</w:t>
      </w:r>
    </w:p>
    <w:p w:rsidR="00A5368C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есть варенье,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В темноте на кухне сидя,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Петь, танцуя в воскресенье,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Если их никто не видит.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лужи мерить,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lastRenderedPageBreak/>
        <w:t>Находя их жарким летом,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Забывать ключи от двери,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А потом слоняться  где- то.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спать в субботу,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лепить слонов из снега,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прогуливать работу,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зимой без шапки бегать.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грызть конфеты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кататься на трамвае,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Но они молчат об этом.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A5368C" w:rsidRPr="006C3F10" w:rsidRDefault="00A5368C" w:rsidP="00A536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Никто не знает…</w:t>
      </w:r>
    </w:p>
    <w:p w:rsidR="00A5368C" w:rsidRDefault="00A5368C" w:rsidP="00A53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68C" w:rsidRDefault="00A5368C" w:rsidP="00A53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968">
        <w:rPr>
          <w:rFonts w:ascii="Times New Roman" w:hAnsi="Times New Roman" w:cs="Times New Roman"/>
          <w:b/>
          <w:sz w:val="28"/>
          <w:szCs w:val="28"/>
          <w:u w:val="single"/>
        </w:rPr>
        <w:t>Зачем нужна мама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У детей обычно не возникает сомнения в том, что им нужна мама. Она есть, и это для них нормально, естественно. Дети, как правило, не задумываются, зачем она им. Этот вопрос должна задавать себе каждая мать. И от того, какой она даст ответ, зависит судьба ее ребенка.</w:t>
      </w:r>
    </w:p>
    <w:p w:rsidR="00A5368C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С первых мгновений жизни, ребенок зависит от матери. Ласковые руки матери, ее нежный голос. Мама для малыша - это покой и уют, стабильность и порядок. С помощью мамы, осуществляется связь ребенка с внешним миром.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С каждым днем жизни, все больше крепнет эмоциональная связь между мамой и детьми. Как реагирует на происходящее мама, так же реагирует малыш. Если мама спокойна и уверена, то спокоен малыш. Если мама постоянно чем-то недовольна или встревожена, не удивительно, что дитя капризничает и плачет. 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Ребенок подрастает, но связь с мамой остается. Именно от мамы малыш узнает новое, вместе с ней познает мир. Мама для него - защита и опора. Материнская любовь безусловна. Мама - тот человек, который любит ребенка только за то, что он есть. Не надо бояться избаловать любовью. Если ребенок чувствует материнскую любовь, постоянно слышит от мамы, что он самый лучший, у него появляется уверенность в собственных силах.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Но, вместе с любовью, в поведении мамы должна присутствовать и строгость. Разумные ограничения дисциплинируют малыша, а уверенность мамы в своей правоте обеспечивает ребенку спокойствие. Конечно, маму необходимо слушаться, ведь она все лучше знает и умеет. И, находясь рядом с такой мамой, ребенок спокоен, он не боится огромного мира, он уверен, что ему всегда придут на помощь.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В тех случаях, когда капризное чадо умудряется командовать родными и близкими, происходит обратное. Ребенок не чувствует защищенности. Как ему может помочь мама, которая по первому воплю бежит выполнять его прихоти? Малышу страшно, у него такое чувство, что придется одному бороться с незнакомым миром.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Ту любовь и привязанность, которую может дать ребенку мама, невозможно заменить ничем. От ее воспитания зависит, каким станет маленький человек. У матери дочь учится быть доброй, ласковой, нежной. А сын - заботливым, смелым и сильным.</w:t>
      </w:r>
    </w:p>
    <w:p w:rsidR="00A5368C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Когда-то давно в книге Никитиных я прочитала, что основная функция матери — утешение.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это поразило и с</w:t>
      </w:r>
      <w:r w:rsidRPr="00220968">
        <w:rPr>
          <w:rFonts w:ascii="Times New Roman" w:hAnsi="Times New Roman" w:cs="Times New Roman"/>
          <w:sz w:val="28"/>
          <w:szCs w:val="28"/>
        </w:rPr>
        <w:t>ейчас, спустя много лет, я сформировала видение, зачем ребенку нужна мама.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Во-первых, это обучение детей моделям поведения. Речь идет не столько о том, в какой руке правильно держать нож и вилку. Мама (папа тоже, конечно, но мама </w:t>
      </w:r>
      <w:proofErr w:type="spellStart"/>
      <w:r w:rsidRPr="00220968"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 w:rsidRPr="00220968">
        <w:rPr>
          <w:rFonts w:ascii="Times New Roman" w:hAnsi="Times New Roman" w:cs="Times New Roman"/>
          <w:sz w:val="28"/>
          <w:szCs w:val="28"/>
        </w:rPr>
        <w:t>) показывает ребенку модели реагирования на жизнь и проживания этой жизни.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Если мама радостна и активна, то ребенок учится радостно и активно жить. Если мама смущена в определенной ситуации, ребенок учится смущаться. Если мама терпит мужа-выпивоху, то дочка учится терпеть мужа-выпивоху.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Во-вторых, это и вправду утешение. Утешение, принятие, любовь.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220968">
        <w:rPr>
          <w:rFonts w:ascii="Times New Roman" w:hAnsi="Times New Roman" w:cs="Times New Roman"/>
          <w:sz w:val="28"/>
          <w:szCs w:val="28"/>
        </w:rPr>
        <w:t>Мамой. Не подружкой ребенку (подружки у него есть, скорее всего и без мамы), не вечным критиканом (ребенок услышит критику в жизни не раз, зачем становиться в ряд с теми, кто обрушивает на ребенка свой гнев), не ребенком, о котором надо заботиться (а ведь такая история не редкость, когда родители хотят, чтобы о них заботил</w:t>
      </w:r>
      <w:r>
        <w:rPr>
          <w:rFonts w:ascii="Times New Roman" w:hAnsi="Times New Roman" w:cs="Times New Roman"/>
          <w:sz w:val="28"/>
          <w:szCs w:val="28"/>
        </w:rPr>
        <w:t>ись дети даже в малом возрасте)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Мама принимает на себя роль матери. Она может протянуть руки своему ребенку и стать для него покровом от ненастья, она может прижать его голову к своей в любой момент жизни, она сильна делиться парадоксальным ресурсом (парадоксальный ресурс — тот, который никогда не кончается, и чем больше его даешь, тем больше ощущаешь в себе) — любовью.</w:t>
      </w: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У любящей, внимательной матери ребёнок растёт, не зная страха, естественно проникаясь добротой и нежностью. Мать для ребёнка олицетворение безопасности.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lastRenderedPageBreak/>
        <w:t xml:space="preserve">Для мальчика безусловная любовь матери – источник чувства </w:t>
      </w:r>
      <w:proofErr w:type="spellStart"/>
      <w:r w:rsidRPr="0051108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11086">
        <w:rPr>
          <w:rFonts w:ascii="Times New Roman" w:hAnsi="Times New Roman" w:cs="Times New Roman"/>
          <w:sz w:val="28"/>
          <w:szCs w:val="28"/>
        </w:rPr>
        <w:t>, ощущения собственной неповторимости.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оставляет более глубокий след в душе своих сыновей, чем отец, хотя больше влияет на формирования «Я» своих дочерей.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готовит дочку к будущему, передавая ей свою женственность. Она воспитывает у девочки трудолюбие, усидчивость, опрятность, внимание, наблюдательность.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– естественный воспитатель эстетического начала в детях, они от неё учатся воспринимать и понимать красоту. Отзывчивость, способность к сопереживанию дети также перенимают от матери.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Если вы еще не про</w:t>
      </w:r>
      <w:r>
        <w:rPr>
          <w:rFonts w:ascii="Times New Roman" w:hAnsi="Times New Roman" w:cs="Times New Roman"/>
          <w:sz w:val="28"/>
          <w:szCs w:val="28"/>
        </w:rPr>
        <w:t xml:space="preserve">бовали вкус такого материнства </w:t>
      </w:r>
      <w:r w:rsidRPr="00511086">
        <w:rPr>
          <w:rFonts w:ascii="Times New Roman" w:hAnsi="Times New Roman" w:cs="Times New Roman"/>
          <w:sz w:val="28"/>
          <w:szCs w:val="28"/>
        </w:rPr>
        <w:t>- уверяю вас, эт</w:t>
      </w:r>
      <w:r>
        <w:rPr>
          <w:rFonts w:ascii="Times New Roman" w:hAnsi="Times New Roman" w:cs="Times New Roman"/>
          <w:sz w:val="28"/>
          <w:szCs w:val="28"/>
        </w:rPr>
        <w:t>о стоит того, чтобы его достичь, ведь мамы, они как пуговки – на них все держится!</w:t>
      </w:r>
    </w:p>
    <w:p w:rsidR="00A5368C" w:rsidRPr="00511086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8C" w:rsidRPr="00220968" w:rsidRDefault="00A5368C" w:rsidP="00A5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74" w:rsidRPr="004F5C74" w:rsidRDefault="004F5C74" w:rsidP="004F5C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блок игрового тренинга «Зачем нужна мама»</w:t>
      </w:r>
    </w:p>
    <w:p w:rsidR="004F5C74" w:rsidRPr="004F5C74" w:rsidRDefault="004F5C74" w:rsidP="004F5C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интереса детей и родителей к занятиям физической культурой.  </w:t>
      </w:r>
    </w:p>
    <w:p w:rsidR="004F5C74" w:rsidRPr="004F5C74" w:rsidRDefault="004F5C74" w:rsidP="004F5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интереса </w:t>
      </w:r>
      <w:proofErr w:type="gramStart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к  физкультурно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-массовым мероприятиям.</w:t>
      </w: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знания и представления родителей и детей об основных </w:t>
      </w:r>
      <w:proofErr w:type="gramStart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 движений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способах их выполнения.</w:t>
      </w: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эмоциональному сближению родителей и детей.</w:t>
      </w:r>
    </w:p>
    <w:p w:rsidR="004F5C74" w:rsidRPr="004F5C74" w:rsidRDefault="004F5C74" w:rsidP="004F5C7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4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каната, набивные мешочки, обручи, скакалки.</w:t>
      </w:r>
    </w:p>
    <w:p w:rsidR="004F5C74" w:rsidRPr="004F5C74" w:rsidRDefault="004F5C74" w:rsidP="004F5C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 музыку входят в зал, где уже находятся мамы.</w:t>
      </w: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приветствуют своих мам.</w:t>
      </w:r>
    </w:p>
    <w:p w:rsidR="004F5C74" w:rsidRPr="004F5C74" w:rsidRDefault="004F5C74" w:rsidP="004F5C7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C74" w:rsidRPr="004F5C74" w:rsidRDefault="004F5C74" w:rsidP="004F5C74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 по Физкультуре: </w:t>
      </w:r>
      <w:r w:rsidRPr="004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посмотрите внимательно на своих мам. Мама, какая? (ответы детей) Я ребята тоже внимательно посмотрела на ваших мам и мне кажется, что ваши мамы похожи на королев! А у королев очень сложная жизнь. Королевы и на приемы важные ходят, на балах танцуют, трудные вопросы решают. Чтобы всем этим заниматься Королевы должны быть крепкими, здоровыми и красивыми, а для этого Королевы должны заниматься физкультурой. Вот мы с вами и поможем нашим Мамам-Королевам. Возьмите своих мам за руку и все вместе будем выполнять физические упражнения.</w:t>
      </w:r>
    </w:p>
    <w:p w:rsidR="004F5C74" w:rsidRPr="004F5C74" w:rsidRDefault="004F5C74" w:rsidP="004F5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 Мамы-Королевы была красивая походка нужно выполнить следующее упражнение «Ходьба по канату» (на полу растягивают два каната, и мамы вместе с детьми выполняют упражнение – инструктором по физкультуре даются методические указания по правильности выполнения)</w:t>
      </w:r>
    </w:p>
    <w:p w:rsidR="004F5C74" w:rsidRPr="004F5C74" w:rsidRDefault="004F5C74" w:rsidP="004F5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у Мамы-Королевы была красивая осанка и она гордо носила королевскую корону выполним упражнение «Ходьба по залу с мешочком на </w:t>
      </w: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голове» (</w:t>
      </w:r>
      <w:proofErr w:type="gramStart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раздают набивные мешочки и все вместе выполняют упражнение в разном направлении -  инструктором по физкультуре даются методические указания по правильности выполнения).</w:t>
      </w:r>
    </w:p>
    <w:p w:rsidR="004F5C74" w:rsidRPr="004F5C74" w:rsidRDefault="004F5C74" w:rsidP="004F5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Королевы очень любят носить туфельки на каблучках. А ходить на каблучках очень не просто, для этого </w:t>
      </w:r>
      <w:proofErr w:type="gramStart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у  Мамы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-Королевы должны быть крепкие ножки. Чтобы ножки у ваших мам были крепкие и красивые выполним упражнение «Прыжки на скакалке» (мама и детям раздают скакалки и все выполняют упражнение кто как умеет, мамы учат своих детей - инструктором по физкультуре даются методические указания по правильности выполнения)</w:t>
      </w:r>
    </w:p>
    <w:p w:rsidR="004F5C74" w:rsidRPr="004F5C74" w:rsidRDefault="004F5C74" w:rsidP="004F5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Королевы любят танцевать на балах, а для этого нужно всегда быть хорошей физической форме и отличном настроении, а в этом нам поможет обруч – «Упражнение с обручем» (мамам и детям раздают </w:t>
      </w:r>
      <w:proofErr w:type="gramStart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 -</w:t>
      </w:r>
      <w:proofErr w:type="gramEnd"/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вращение обруча на поясе, мамы показывают и учат детей - инструктором по физкультуре даются методические указания по правильности выполнения)</w:t>
      </w:r>
    </w:p>
    <w:p w:rsidR="004F5C74" w:rsidRPr="004F5C74" w:rsidRDefault="004F5C74" w:rsidP="004F5C74">
      <w:pPr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замечательно с вами позанимались физкультурой.  И теперь ваши Мамы - Королевы готовы отправиться на бал или на важный прием, но для этого им потребуется красивый наряд. Создать этот наряд вам придется самим, а поможет вам в этом наш дизайнер-художник руководитель изостудии Сиднева Наталья Юрьевна.</w:t>
      </w:r>
    </w:p>
    <w:p w:rsidR="004F5C74" w:rsidRPr="004F5C74" w:rsidRDefault="004F5C74" w:rsidP="004F5C74">
      <w:pPr>
        <w:spacing w:after="0"/>
        <w:ind w:left="-284"/>
        <w:rPr>
          <w:rFonts w:eastAsiaTheme="minorEastAsia"/>
          <w:lang w:eastAsia="ru-RU"/>
        </w:rPr>
      </w:pPr>
    </w:p>
    <w:p w:rsidR="00721EAE" w:rsidRPr="00721EAE" w:rsidRDefault="00721EAE" w:rsidP="00721E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1EAE">
        <w:rPr>
          <w:rFonts w:ascii="Times New Roman" w:hAnsi="Times New Roman" w:cs="Times New Roman"/>
          <w:b/>
          <w:sz w:val="32"/>
          <w:szCs w:val="32"/>
        </w:rPr>
        <w:t>Художественно-эстетический блок</w:t>
      </w:r>
      <w:r w:rsidRPr="00721E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игрового тренинга «Зачем нужна мама»</w:t>
      </w:r>
    </w:p>
    <w:p w:rsidR="00721EAE" w:rsidRPr="004F5C74" w:rsidRDefault="00721EAE" w:rsidP="00721E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1EAE" w:rsidRDefault="00721EAE" w:rsidP="00721E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«Платье для мамы»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художественного творчества детей и родителей в процессе реализации дизайна «моделей одежды».</w:t>
      </w:r>
    </w:p>
    <w:p w:rsidR="00721EAE" w:rsidRDefault="00721EAE" w:rsidP="00721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интереса детей и родителей к различным видам изобразительной деятельности.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детского художественного творчества   и интерес к самостоятельной творческой деятельности.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желания и умения взаимодействовать со сверстниками и родителями при создании коллективных работ.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Руководитель ИЗО: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Платьев у мамы ну прямо не счесть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 есть и зеленое есть,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голубое с большими цветами – 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служит по-своему маме.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очень, очень люблю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платье ей подарю!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этого у нас все есть: бумага, клей, цветные салфетки, ножницы, ткань, фломастеры и готовые силуэты одежды из бумаги (платье, юбка, шляпа).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Проявляя свои дизайнерские способности, вы можете украсить так, как вам хочется, по – своему желанию. Я предлагаю вам разделиться на четыре группы, и приступит к творческой работе. 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украшают одежду вместе с детьми. Фоном звучит музыка. По окончанию работы готовые изделия вывешиваются на мольберты.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 ИЗО: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пожалуйста о своей модели: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изделия?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оно предназначено?  (ответы детей и родителей)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 ИЗО: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Платье  готово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юбка и шляпа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молодцы!» - скажет нам папа.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будет очень рад </w:t>
      </w:r>
    </w:p>
    <w:p w:rsidR="00721EAE" w:rsidRDefault="00721EAE" w:rsidP="00721E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платье покупать!</w:t>
      </w: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EAE" w:rsidRDefault="00721EAE" w:rsidP="00721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5C74" w:rsidRPr="004F5C74" w:rsidRDefault="004F5C74" w:rsidP="004F5C74">
      <w:pPr>
        <w:ind w:left="-284"/>
        <w:rPr>
          <w:rFonts w:eastAsiaTheme="minorEastAsia"/>
          <w:lang w:eastAsia="ru-RU"/>
        </w:rPr>
      </w:pPr>
    </w:p>
    <w:p w:rsidR="00A5368C" w:rsidRDefault="00A5368C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6446" w:rsidRDefault="00DE6446" w:rsidP="00DB72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7265" w:rsidRPr="00DB7265" w:rsidRDefault="00DB7265" w:rsidP="00DB726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DB7265" w:rsidRPr="00DB7265" w:rsidSect="006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F20F0"/>
    <w:multiLevelType w:val="hybridMultilevel"/>
    <w:tmpl w:val="074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046D8"/>
    <w:multiLevelType w:val="hybridMultilevel"/>
    <w:tmpl w:val="2136593E"/>
    <w:lvl w:ilvl="0" w:tplc="F8BE151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65"/>
    <w:rsid w:val="00237B02"/>
    <w:rsid w:val="004F5C74"/>
    <w:rsid w:val="00677D28"/>
    <w:rsid w:val="00721EAE"/>
    <w:rsid w:val="00A5368C"/>
    <w:rsid w:val="00D55DFF"/>
    <w:rsid w:val="00DB7265"/>
    <w:rsid w:val="00DE6446"/>
    <w:rsid w:val="00EC48AF"/>
    <w:rsid w:val="00F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91148-94D0-4BEA-AEF7-BC1B6E4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6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2017-12-19T07:32:00Z</dcterms:created>
  <dcterms:modified xsi:type="dcterms:W3CDTF">2020-03-25T08:12:00Z</dcterms:modified>
</cp:coreProperties>
</file>