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2C91" w14:textId="45338CF9" w:rsidR="00D420D7" w:rsidRDefault="00D420D7" w:rsidP="00EB653F">
      <w:r>
        <w:t xml:space="preserve">ЗАНЯТИЕ В СРЕДНЕЙ ГРУППЕ НА ТЕМУ </w:t>
      </w:r>
      <w:proofErr w:type="gramStart"/>
      <w:r>
        <w:t>« МОЙ</w:t>
      </w:r>
      <w:proofErr w:type="gramEnd"/>
      <w:r>
        <w:t xml:space="preserve"> ГОРОД – ЯРОСЛАВЛЬ!».</w:t>
      </w:r>
    </w:p>
    <w:p w14:paraId="08D98FFD" w14:textId="241BF80F" w:rsidR="00EB653F" w:rsidRDefault="00EB653F" w:rsidP="00EB653F">
      <w:r>
        <w:t>Цель: обогатить представления детей о городе</w:t>
      </w:r>
    </w:p>
    <w:p w14:paraId="611B8C77" w14:textId="65B4155B" w:rsidR="00EB653F" w:rsidRDefault="00EB653F" w:rsidP="00EB653F">
      <w:r>
        <w:t>Задачи:</w:t>
      </w:r>
      <w:r w:rsidR="00D420D7">
        <w:t xml:space="preserve"> </w:t>
      </w:r>
      <w:r>
        <w:t>Обучающие:</w:t>
      </w:r>
    </w:p>
    <w:p w14:paraId="0C3782B2" w14:textId="1B196CB3" w:rsidR="00EB653F" w:rsidRDefault="00EB653F" w:rsidP="00EB653F">
      <w:r>
        <w:t>- Уточнить с детьми информацию о родном городе (какие красивые места в нем есть)</w:t>
      </w:r>
    </w:p>
    <w:p w14:paraId="787247A6" w14:textId="7A3930AE" w:rsidR="00EB653F" w:rsidRDefault="00EB653F" w:rsidP="00EB653F">
      <w:r>
        <w:t>- Активизировать в речи детей слова - определение прилагательных «Ярославль – какой?»</w:t>
      </w:r>
    </w:p>
    <w:p w14:paraId="391737F4" w14:textId="2FB9BF93" w:rsidR="00EB653F" w:rsidRDefault="00EB653F" w:rsidP="00EB653F">
      <w:proofErr w:type="gramStart"/>
      <w:r>
        <w:t>Развивающие:-</w:t>
      </w:r>
      <w:proofErr w:type="gramEnd"/>
      <w:r>
        <w:t xml:space="preserve"> Закреплять представление о форме предметов, величине</w:t>
      </w:r>
    </w:p>
    <w:p w14:paraId="5302A194" w14:textId="03F74A17" w:rsidR="00EB653F" w:rsidRDefault="00EB653F" w:rsidP="00EB653F">
      <w:r>
        <w:t>Воспитательные:</w:t>
      </w:r>
    </w:p>
    <w:p w14:paraId="662887BD" w14:textId="40E2061C" w:rsidR="00EB653F" w:rsidRDefault="00EB653F" w:rsidP="00EB653F">
      <w:r>
        <w:t>- Воспитывать любовь к родному городу, бережное отношение ко всему, что окружает детей.</w:t>
      </w:r>
    </w:p>
    <w:p w14:paraId="72981E75" w14:textId="3A112B07" w:rsidR="00EB653F" w:rsidRDefault="00EB653F" w:rsidP="00EB653F">
      <w:r>
        <w:t>- Вызывать в детях чувство восхищения и гордости своим родным городом и его жителями.</w:t>
      </w:r>
    </w:p>
    <w:p w14:paraId="05FFC1FD" w14:textId="55699618" w:rsidR="00EB653F" w:rsidRDefault="00EB653F" w:rsidP="00EB653F">
      <w:r>
        <w:t>- Расширять кругозор детей, желание узнать о своем городе как можно больше нового и интересного.</w:t>
      </w:r>
    </w:p>
    <w:p w14:paraId="20E335F3" w14:textId="7B4A40BE" w:rsidR="00EB653F" w:rsidRDefault="00EB653F" w:rsidP="00EB653F">
      <w:r>
        <w:t>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66CB6A9F" w14:textId="6AA2B10E" w:rsidR="00EB653F" w:rsidRDefault="00EB653F" w:rsidP="00EB653F">
      <w:r>
        <w:t>Предварительная работа с детьми.</w:t>
      </w:r>
    </w:p>
    <w:p w14:paraId="24C64316" w14:textId="77777777" w:rsidR="00EB653F" w:rsidRDefault="00EB653F" w:rsidP="00EB653F">
      <w:r>
        <w:t>Беседа о названиях улиц.</w:t>
      </w:r>
    </w:p>
    <w:p w14:paraId="650856FE" w14:textId="77777777" w:rsidR="00EB653F" w:rsidRDefault="00EB653F" w:rsidP="00EB653F">
      <w:r>
        <w:t>Беседа о городском транспорте.</w:t>
      </w:r>
    </w:p>
    <w:p w14:paraId="0BFE2A5D" w14:textId="77777777" w:rsidR="00EB653F" w:rsidRDefault="00EB653F" w:rsidP="00EB653F">
      <w:r>
        <w:t>Беседа о домашних адресах.</w:t>
      </w:r>
    </w:p>
    <w:p w14:paraId="30ABEE54" w14:textId="77777777" w:rsidR="00EB653F" w:rsidRDefault="00EB653F" w:rsidP="00EB653F">
      <w:r>
        <w:t>Рассматривание иллюстраций родного города, репродукций картин и альбомов</w:t>
      </w:r>
    </w:p>
    <w:p w14:paraId="7053123F" w14:textId="7E6F65FC" w:rsidR="00EB653F" w:rsidRDefault="00EB653F" w:rsidP="00EB653F">
      <w:r>
        <w:t>Экскурсии по городу с родителями (в парк, по улицам города, на площадь, на почту, в типографию, городской дворец культуры, к памятникам города, в школу искусств, на вокзал, на элеватор).</w:t>
      </w:r>
    </w:p>
    <w:p w14:paraId="37BEE795" w14:textId="101689FB" w:rsidR="00EB653F" w:rsidRDefault="00EB653F" w:rsidP="00EB653F">
      <w:r>
        <w:t>Методические приемы: художественное слово (стихи, загадки), беседа, дидактическая игра «Что есть в доме», «Будем вместе строить дом», физкультминутка, рассказы детей.</w:t>
      </w:r>
    </w:p>
    <w:p w14:paraId="3DFEB4CD" w14:textId="6EE7944A" w:rsidR="00EB653F" w:rsidRDefault="00EB653F" w:rsidP="00EB653F">
      <w:r>
        <w:t>Ход занятия.</w:t>
      </w:r>
    </w:p>
    <w:p w14:paraId="2F9AF4B4" w14:textId="77777777" w:rsidR="00EB653F" w:rsidRDefault="00EB653F" w:rsidP="00EB653F">
      <w:r>
        <w:t>Воспитатель: Ребята, скажите, как называется город, в котором мы с вами живём? (Ярославль) А город Ярославль большой или маленький? (большой) Скажите, что есть в нашем городе? (ответы детей). Вы всё правильно сказали, наш город большой, красивый, с большими домами, с магазинами, с больницами, со школами, с детскими садиками, с театрами.</w:t>
      </w:r>
    </w:p>
    <w:p w14:paraId="56D78C36" w14:textId="77777777" w:rsidR="00EB653F" w:rsidRDefault="00EB653F" w:rsidP="00EB653F">
      <w:r>
        <w:t>Ребята, я предлагаю вам отправиться в путешествие по нашему городу на нашем экскурсионном автобусе.</w:t>
      </w:r>
    </w:p>
    <w:p w14:paraId="1F933956" w14:textId="569F6A91" w:rsidR="00EB653F" w:rsidRDefault="00EB653F" w:rsidP="00EB653F">
      <w:proofErr w:type="gramStart"/>
      <w:r>
        <w:t>- Вот</w:t>
      </w:r>
      <w:proofErr w:type="gramEnd"/>
      <w:r>
        <w:t xml:space="preserve"> он какой наш город!</w:t>
      </w:r>
    </w:p>
    <w:p w14:paraId="47248CD0" w14:textId="3CC82068" w:rsidR="00EB653F" w:rsidRDefault="00EB653F" w:rsidP="00EB653F">
      <w:r>
        <w:t>Воспитатель: Присаживайтесь в автобусе поудобнее. Мы начинаем наше путешествие. Посмотрите, мы проезжаем цирк (на слайде). Вы знаете, кто есть в цирке? (клоуны, животные) едем дальше, посмотрите в окно, вот и планетарий. А вы знаете, что такое планетарий? (на слайде</w:t>
      </w:r>
      <w:proofErr w:type="gramStart"/>
      <w:r>
        <w:t>)</w:t>
      </w:r>
      <w:proofErr w:type="gramEnd"/>
      <w:r>
        <w:t xml:space="preserve"> Как вы думаете, что делают в планетарии? Да, правильно. Следующая наша остановка – Театр юного зрителя (слайд). Вы там были? Что там делают? А сейчас мы подъезжаем к набережной (слайд). Полюбуйтесь, какая она красивая, нарядная.</w:t>
      </w:r>
    </w:p>
    <w:p w14:paraId="1E2CD92C" w14:textId="77777777" w:rsidR="00EB653F" w:rsidRDefault="00EB653F" w:rsidP="00EB653F">
      <w:r>
        <w:lastRenderedPageBreak/>
        <w:t>На следующей остановке мы выходим. Куда это мы приехали? (на улицу)</w:t>
      </w:r>
    </w:p>
    <w:p w14:paraId="74F54611" w14:textId="5AAACAC1" w:rsidR="00EB653F" w:rsidRDefault="00EB653F" w:rsidP="00EB653F">
      <w:r>
        <w:t>И мы с вами расскажем о Ярославле, - какой он?</w:t>
      </w:r>
    </w:p>
    <w:p w14:paraId="5F21EBB5" w14:textId="28EDB7CA" w:rsidR="00EB653F" w:rsidRDefault="00EB653F" w:rsidP="00EB653F">
      <w:r>
        <w:t>Дидактическая игра «Красивые слова о Ярославле».</w:t>
      </w:r>
    </w:p>
    <w:p w14:paraId="7D6886AE" w14:textId="42B08E4F" w:rsidR="00EB653F" w:rsidRDefault="00EB653F" w:rsidP="00EB653F">
      <w:r>
        <w:t>(воспитатель дает каждому ребенку по одной открытке с видом Ярославля. Каждый ребенок говорит, какой Ярославль у него на открытке).</w:t>
      </w:r>
    </w:p>
    <w:p w14:paraId="0CB9BBD2" w14:textId="58B1F679" w:rsidR="00EB653F" w:rsidRDefault="00EB653F" w:rsidP="00EB653F">
      <w:r>
        <w:t>Воспитатель</w:t>
      </w:r>
      <w:proofErr w:type="gramStart"/>
      <w:r>
        <w:t>: Вот</w:t>
      </w:r>
      <w:proofErr w:type="gramEnd"/>
      <w:r>
        <w:t xml:space="preserve"> сколько красивых слов мы собрали (наш, мой город, город Ярославль – праздничный, солнечный, зимний, ночной, белый).</w:t>
      </w:r>
    </w:p>
    <w:p w14:paraId="2DD8FC14" w14:textId="3E496290" w:rsidR="00EB653F" w:rsidRDefault="00EB653F" w:rsidP="00EB653F">
      <w:r>
        <w:t>Воспитатель читает стихотворение:</w:t>
      </w:r>
    </w:p>
    <w:p w14:paraId="784B5BF6" w14:textId="77777777" w:rsidR="00EB653F" w:rsidRDefault="00EB653F" w:rsidP="00EB653F">
      <w:r>
        <w:t>Утром рано мы встаем, город видим за окном.</w:t>
      </w:r>
    </w:p>
    <w:p w14:paraId="7E13DE41" w14:textId="77777777" w:rsidR="00EB653F" w:rsidRDefault="00EB653F" w:rsidP="00EB653F">
      <w:r>
        <w:t>Он проснулся, он живет, нас на улицу зовет.</w:t>
      </w:r>
    </w:p>
    <w:p w14:paraId="5B426769" w14:textId="77777777" w:rsidR="00EB653F" w:rsidRDefault="00EB653F" w:rsidP="00EB653F">
      <w:r>
        <w:t>Дома бывают разные: высокие и низкие,</w:t>
      </w:r>
    </w:p>
    <w:p w14:paraId="1D861478" w14:textId="77777777" w:rsidR="00EB653F" w:rsidRDefault="00EB653F" w:rsidP="00EB653F">
      <w:r>
        <w:t>Панельные, кирпичные</w:t>
      </w:r>
    </w:p>
    <w:p w14:paraId="3BCBF398" w14:textId="77777777" w:rsidR="00EB653F" w:rsidRDefault="00EB653F" w:rsidP="00EB653F">
      <w:r>
        <w:t>– Вроде бы обычные.</w:t>
      </w:r>
    </w:p>
    <w:p w14:paraId="1A4CEA4F" w14:textId="77777777" w:rsidR="00EB653F" w:rsidRDefault="00EB653F" w:rsidP="00EB653F">
      <w:r>
        <w:t>Дошкольные, лечебные,</w:t>
      </w:r>
    </w:p>
    <w:p w14:paraId="13C5953F" w14:textId="77777777" w:rsidR="00EB653F" w:rsidRDefault="00EB653F" w:rsidP="00EB653F">
      <w:r>
        <w:t>Торговые, учебные,</w:t>
      </w:r>
    </w:p>
    <w:p w14:paraId="4A47E1FA" w14:textId="205709A7" w:rsidR="00EB653F" w:rsidRDefault="00EB653F" w:rsidP="00EB653F">
      <w:r>
        <w:t>Театры и жилые,</w:t>
      </w:r>
    </w:p>
    <w:p w14:paraId="3627A616" w14:textId="461A0F41" w:rsidR="00EB653F" w:rsidRDefault="00EB653F" w:rsidP="00EB653F">
      <w:r>
        <w:t>Красивые такие,</w:t>
      </w:r>
    </w:p>
    <w:p w14:paraId="78321B54" w14:textId="70C8044E" w:rsidR="00EB653F" w:rsidRDefault="00EB653F" w:rsidP="00EB653F">
      <w:r>
        <w:t>Полезные, прекрасные, -</w:t>
      </w:r>
    </w:p>
    <w:p w14:paraId="4064040B" w14:textId="509A7AEB" w:rsidR="00EB653F" w:rsidRDefault="00EB653F" w:rsidP="00EB653F">
      <w:r>
        <w:t>Дома бывают разные.</w:t>
      </w:r>
    </w:p>
    <w:p w14:paraId="78FC9C72" w14:textId="78D48724" w:rsidR="00EB653F" w:rsidRDefault="00EB653F" w:rsidP="00EB653F">
      <w:r>
        <w:t>(на слайде следующее изображение – разные дома).</w:t>
      </w:r>
    </w:p>
    <w:p w14:paraId="4A2C04C1" w14:textId="0C516412" w:rsidR="00EB653F" w:rsidRDefault="00EB653F" w:rsidP="00EB653F">
      <w:r>
        <w:t>Воспитатель: - Ребята, вы знаете, что дома в нашем городе разные.</w:t>
      </w:r>
    </w:p>
    <w:p w14:paraId="638C7DE8" w14:textId="2978C0E9" w:rsidR="00EB653F" w:rsidRDefault="00EB653F" w:rsidP="00EB653F">
      <w:r>
        <w:t>Как мы назовем дом из кирпича – кирпичный, из камня – каменный, из стекла – стеклянный, из дерева – деревянный.</w:t>
      </w:r>
    </w:p>
    <w:p w14:paraId="34180307" w14:textId="188D713B" w:rsidR="00EB653F" w:rsidRDefault="00EB653F" w:rsidP="00EB653F">
      <w:r>
        <w:t>- Молодцы!</w:t>
      </w:r>
    </w:p>
    <w:p w14:paraId="3137A933" w14:textId="13092DEA" w:rsidR="00EB653F" w:rsidRDefault="00EB653F" w:rsidP="00EB653F">
      <w:r>
        <w:t>- Где обычно стоят дома? (вдоль улицы). Правильно, в нашем городе много улиц разных и названия у каждой улицы свое. А вы знаете, на какой улице вы живете? (ответы детей).</w:t>
      </w:r>
    </w:p>
    <w:p w14:paraId="4B864F30" w14:textId="62332619" w:rsidR="00EB653F" w:rsidRDefault="00EB653F" w:rsidP="00EB653F">
      <w:r>
        <w:t>Но, ребята, многие улицы можно узнать по запаху и сказать, что там находится.</w:t>
      </w:r>
    </w:p>
    <w:p w14:paraId="51B9F09A" w14:textId="5F4980D8" w:rsidR="00EB653F" w:rsidRDefault="00EB653F" w:rsidP="00EB653F">
      <w:r>
        <w:t>Если на улице пахнет сдобой, значит на ней находится…. (булочная).</w:t>
      </w:r>
    </w:p>
    <w:p w14:paraId="4D657BC3" w14:textId="21E0D0A9" w:rsidR="00EB653F" w:rsidRDefault="00EB653F" w:rsidP="00EB653F">
      <w:r>
        <w:t>Если на улице пахнет конфетами, шоколадом, то…. (кондитерская фабрика).</w:t>
      </w:r>
    </w:p>
    <w:p w14:paraId="1E4B08E5" w14:textId="64AD045D" w:rsidR="00EB653F" w:rsidRDefault="00EB653F" w:rsidP="00EB653F">
      <w:r>
        <w:t>Если на улице пахнет рыбой, колбасой, овощами, значит здесь…. (рынок).</w:t>
      </w:r>
    </w:p>
    <w:p w14:paraId="4738D720" w14:textId="3683FB1E" w:rsidR="00EB653F" w:rsidRDefault="00EB653F" w:rsidP="00EB653F">
      <w:r>
        <w:t xml:space="preserve">В нашем городе протекают две реки (слайд с рекой). </w:t>
      </w:r>
      <w:proofErr w:type="gramStart"/>
      <w:r>
        <w:t>Вы знаете</w:t>
      </w:r>
      <w:proofErr w:type="gramEnd"/>
      <w:r>
        <w:t xml:space="preserve"> как они называются? (ответы детей). Да, это Волга и Которосль. Посмотрите, как там красиво. Это любимые места ярославцев.</w:t>
      </w:r>
    </w:p>
    <w:p w14:paraId="59927036" w14:textId="00458ABD" w:rsidR="00EB653F" w:rsidRDefault="00EB653F" w:rsidP="00EB653F">
      <w:r>
        <w:t>А вы знаете, что река делит берег на две части: левый и правый.</w:t>
      </w:r>
    </w:p>
    <w:p w14:paraId="61E7BD2E" w14:textId="77777777" w:rsidR="00EB653F" w:rsidRDefault="00EB653F" w:rsidP="00EB653F">
      <w:r>
        <w:t>Что нужно сделать, чтобы соединить два берега? (построить мост) (слайд)</w:t>
      </w:r>
    </w:p>
    <w:p w14:paraId="12516754" w14:textId="77777777" w:rsidR="00EB653F" w:rsidRDefault="00EB653F" w:rsidP="00EB653F"/>
    <w:p w14:paraId="57F5BE48" w14:textId="77777777" w:rsidR="00EB653F" w:rsidRDefault="00EB653F" w:rsidP="00EB653F">
      <w:r>
        <w:t>«Из металла – великан,</w:t>
      </w:r>
    </w:p>
    <w:p w14:paraId="0991B5EA" w14:textId="77777777" w:rsidR="00EB653F" w:rsidRDefault="00EB653F" w:rsidP="00EB653F"/>
    <w:p w14:paraId="35FC78BF" w14:textId="77777777" w:rsidR="00EB653F" w:rsidRDefault="00EB653F" w:rsidP="00EB653F">
      <w:r>
        <w:t>Добрым делом он увлекся –</w:t>
      </w:r>
    </w:p>
    <w:p w14:paraId="31B10DB5" w14:textId="77777777" w:rsidR="00EB653F" w:rsidRDefault="00EB653F" w:rsidP="00EB653F"/>
    <w:p w14:paraId="706795D1" w14:textId="77777777" w:rsidR="00EB653F" w:rsidRDefault="00EB653F" w:rsidP="00EB653F">
      <w:r>
        <w:t>Поперек реки улегся.</w:t>
      </w:r>
    </w:p>
    <w:p w14:paraId="50EB748D" w14:textId="77777777" w:rsidR="00EB653F" w:rsidRDefault="00EB653F" w:rsidP="00EB653F"/>
    <w:p w14:paraId="73E3285A" w14:textId="77777777" w:rsidR="00EB653F" w:rsidRDefault="00EB653F" w:rsidP="00EB653F">
      <w:r>
        <w:t>По нему, забыв о чуде,</w:t>
      </w:r>
    </w:p>
    <w:p w14:paraId="6C8FEA72" w14:textId="77777777" w:rsidR="00EB653F" w:rsidRDefault="00EB653F" w:rsidP="00EB653F"/>
    <w:p w14:paraId="1AB8202C" w14:textId="6A4820C7" w:rsidR="00EB653F" w:rsidRDefault="00EB653F" w:rsidP="00EB653F">
      <w:r>
        <w:t>Переходят реку люди».</w:t>
      </w:r>
    </w:p>
    <w:p w14:paraId="59B99D25" w14:textId="63E0D8F3" w:rsidR="00EB653F" w:rsidRDefault="00EB653F" w:rsidP="00EB653F">
      <w:r>
        <w:t>Проводится игра: «Дети парами изображают мосты, после этого дети берутся за руки – получается мост дружбы».</w:t>
      </w:r>
    </w:p>
    <w:p w14:paraId="4D12D32D" w14:textId="638E68D7" w:rsidR="00EB653F" w:rsidRDefault="00EB653F" w:rsidP="00EB653F">
      <w:r>
        <w:t>Воспитатель: - Очень красивый наш город ночью (слайд). Что устанавливают на улицах, чтобы было ночью светло? (фонари).</w:t>
      </w:r>
    </w:p>
    <w:p w14:paraId="335BE310" w14:textId="10CAA94C" w:rsidR="00EB653F" w:rsidRDefault="00EB653F" w:rsidP="00EB653F">
      <w:r>
        <w:t>- в какое время суток включается фонарь? (ночь, вечер).</w:t>
      </w:r>
    </w:p>
    <w:p w14:paraId="573431E2" w14:textId="0B1704F6" w:rsidR="00EB653F" w:rsidRDefault="00EB653F" w:rsidP="00EB653F">
      <w:r>
        <w:t>- Какая от него польза? (освещает улицу, приносит радость).</w:t>
      </w:r>
    </w:p>
    <w:p w14:paraId="79F39DCA" w14:textId="0D260F1D" w:rsidR="00EB653F" w:rsidRDefault="00EB653F" w:rsidP="00EB653F">
      <w:r>
        <w:t xml:space="preserve">Воспитатель: </w:t>
      </w:r>
      <w:proofErr w:type="gramStart"/>
      <w:r>
        <w:t>А</w:t>
      </w:r>
      <w:proofErr w:type="gramEnd"/>
      <w:r>
        <w:t xml:space="preserve"> еще в нашем городе есть красивые фонтаны. (слайд) давайте послушаем его пение.</w:t>
      </w:r>
    </w:p>
    <w:p w14:paraId="1FCE03D3" w14:textId="2D92FF99" w:rsidR="00EB653F" w:rsidRDefault="00EB653F" w:rsidP="00EB653F">
      <w:r>
        <w:t>- А для чего нужны фонтаны? (украшают, освежают).</w:t>
      </w:r>
    </w:p>
    <w:p w14:paraId="5C26AA78" w14:textId="7B646C97" w:rsidR="00EB653F" w:rsidRDefault="00EB653F" w:rsidP="00EB653F">
      <w:r>
        <w:t>Воспитатель</w:t>
      </w:r>
      <w:proofErr w:type="gramStart"/>
      <w:r>
        <w:t>: Отправимся</w:t>
      </w:r>
      <w:proofErr w:type="gramEnd"/>
      <w:r>
        <w:t xml:space="preserve"> дальше в наше путешествие?</w:t>
      </w:r>
    </w:p>
    <w:p w14:paraId="47A0AE68" w14:textId="56A6DF28" w:rsidR="00EB653F" w:rsidRDefault="00EB653F" w:rsidP="00EB653F">
      <w:r>
        <w:t>Физкультминутка «Мы выходим со двора…»</w:t>
      </w:r>
    </w:p>
    <w:p w14:paraId="5C18DBDD" w14:textId="5ACBD693" w:rsidR="00EB653F" w:rsidRDefault="00EB653F" w:rsidP="00EB653F">
      <w:r>
        <w:t>/Дети повторяют движения за воспитателем/.</w:t>
      </w:r>
    </w:p>
    <w:p w14:paraId="5EA78730" w14:textId="58F3A576" w:rsidR="00EB653F" w:rsidRDefault="00EB653F" w:rsidP="00EB653F">
      <w:r>
        <w:t>Мы выходим со двора,</w:t>
      </w:r>
    </w:p>
    <w:p w14:paraId="27041323" w14:textId="161F7477" w:rsidR="00EB653F" w:rsidRDefault="00EB653F" w:rsidP="00EB653F">
      <w:r>
        <w:t>Ножки топают топ, топ.</w:t>
      </w:r>
    </w:p>
    <w:p w14:paraId="6C8275AD" w14:textId="4FC3AF7A" w:rsidR="00EB653F" w:rsidRDefault="00EB653F" w:rsidP="00EB653F">
      <w:r>
        <w:t>Но перед дорогой – стоп!</w:t>
      </w:r>
    </w:p>
    <w:p w14:paraId="0B5E0F6C" w14:textId="212FC8A5" w:rsidR="00EB653F" w:rsidRDefault="00EB653F" w:rsidP="00EB653F">
      <w:r>
        <w:t>Все идут по тротуару</w:t>
      </w:r>
    </w:p>
    <w:p w14:paraId="506932E5" w14:textId="413115F1" w:rsidR="00EB653F" w:rsidRDefault="00EB653F" w:rsidP="00EB653F">
      <w:r>
        <w:t>С правой стороны по парам.</w:t>
      </w:r>
    </w:p>
    <w:p w14:paraId="1908E391" w14:textId="13239AA4" w:rsidR="00EB653F" w:rsidRDefault="00EB653F" w:rsidP="00EB653F">
      <w:r>
        <w:t>Ищем, ищем. Где же? Вот!</w:t>
      </w:r>
    </w:p>
    <w:p w14:paraId="2BB869F5" w14:textId="57F0421E" w:rsidR="00EB653F" w:rsidRDefault="00EB653F" w:rsidP="00EB653F">
      <w:r>
        <w:t>Пешеходный переход!</w:t>
      </w:r>
    </w:p>
    <w:p w14:paraId="24519A02" w14:textId="3725701C" w:rsidR="00EB653F" w:rsidRDefault="00EB653F" w:rsidP="00EB653F">
      <w:r>
        <w:t>Переход со светофором:</w:t>
      </w:r>
    </w:p>
    <w:p w14:paraId="0AEF88C0" w14:textId="324ABBA3" w:rsidR="00EB653F" w:rsidRDefault="00EB653F" w:rsidP="00EB653F">
      <w:r>
        <w:t>Красный загорится скоро.</w:t>
      </w:r>
    </w:p>
    <w:p w14:paraId="0485578B" w14:textId="780D3168" w:rsidR="00EB653F" w:rsidRDefault="00EB653F" w:rsidP="00EB653F">
      <w:r>
        <w:t>Глазки ждут зеленый свет,</w:t>
      </w:r>
    </w:p>
    <w:p w14:paraId="55EC4C6C" w14:textId="2D2D50C7" w:rsidR="00EB653F" w:rsidRDefault="00EB653F" w:rsidP="00EB653F">
      <w:r>
        <w:t>На другой прохода нет!</w:t>
      </w:r>
    </w:p>
    <w:p w14:paraId="780913C3" w14:textId="77777777" w:rsidR="00EB653F" w:rsidRDefault="00EB653F" w:rsidP="00EB653F">
      <w:r>
        <w:lastRenderedPageBreak/>
        <w:t>И три раза – раз, два, три:</w:t>
      </w:r>
    </w:p>
    <w:p w14:paraId="17E04351" w14:textId="0F48260A" w:rsidR="00EB653F" w:rsidRDefault="00EB653F" w:rsidP="00EB653F">
      <w:r>
        <w:t>Влево, вправо посмотри!</w:t>
      </w:r>
    </w:p>
    <w:p w14:paraId="70B2C685" w14:textId="5DE80D65" w:rsidR="00EB653F" w:rsidRDefault="00EB653F" w:rsidP="00EB653F">
      <w:r>
        <w:t>Нет автомобилей вроде,</w:t>
      </w:r>
    </w:p>
    <w:p w14:paraId="07C39C6F" w14:textId="2A56CBA3" w:rsidR="00EB653F" w:rsidRDefault="00EB653F" w:rsidP="00EB653F">
      <w:r>
        <w:t>Быстрым шагом переходим.</w:t>
      </w:r>
    </w:p>
    <w:p w14:paraId="382FB041" w14:textId="5ECEEDED" w:rsidR="00EB653F" w:rsidRDefault="00EB653F" w:rsidP="00EB653F">
      <w:r>
        <w:t>Быстрым шагом – не бегом,</w:t>
      </w:r>
    </w:p>
    <w:p w14:paraId="4B0F9443" w14:textId="33B97313" w:rsidR="00EB653F" w:rsidRDefault="00EB653F" w:rsidP="00EB653F">
      <w:r>
        <w:t>Строго под прямым углом!</w:t>
      </w:r>
    </w:p>
    <w:p w14:paraId="227AD269" w14:textId="1538FD50" w:rsidR="00EB653F" w:rsidRDefault="00EB653F" w:rsidP="00EB653F">
      <w:r>
        <w:t>Воспитатель: в современных домах живет много людей. Они следят за порядком в подъезде, сажают около дома деревья, цветы, чтобы воздух был чистый, и всем было приятно, жить в таком доме. Давайте сами построим дом.</w:t>
      </w:r>
    </w:p>
    <w:p w14:paraId="46267644" w14:textId="66AAA887" w:rsidR="00EB653F" w:rsidRDefault="00EB653F" w:rsidP="00EB653F">
      <w:r>
        <w:t>Разбиваю детей в группы по 2 человека, каждой группе выдается корзинка с геометрическими фигурами.</w:t>
      </w:r>
    </w:p>
    <w:p w14:paraId="5EFCC8CF" w14:textId="566C5F82" w:rsidR="00EB653F" w:rsidRDefault="00EB653F" w:rsidP="00EB653F">
      <w:r>
        <w:t>Проводится дидактическая игра «Будем вместе строить дом».</w:t>
      </w:r>
    </w:p>
    <w:p w14:paraId="3117C72B" w14:textId="003E5A82" w:rsidR="00EB653F" w:rsidRDefault="00EB653F" w:rsidP="00EB653F">
      <w:r>
        <w:t>(Воспитатель читает загадки, дети отгадывают и выкладывают геометрические формы согласно тексту на дорожке).</w:t>
      </w:r>
    </w:p>
    <w:p w14:paraId="78407AF5" w14:textId="77777777" w:rsidR="00EB653F" w:rsidRDefault="00EB653F" w:rsidP="00EB653F">
      <w:r>
        <w:t>Пришел квадрат к квадрату</w:t>
      </w:r>
    </w:p>
    <w:p w14:paraId="5CBA0E00" w14:textId="77777777" w:rsidR="00EB653F" w:rsidRDefault="00EB653F" w:rsidP="00EB653F">
      <w:r>
        <w:t>Помочь родному брату.</w:t>
      </w:r>
    </w:p>
    <w:p w14:paraId="68B7FFB9" w14:textId="77777777" w:rsidR="00EB653F" w:rsidRDefault="00EB653F" w:rsidP="00EB653F">
      <w:r>
        <w:t>И построили вдвоем</w:t>
      </w:r>
    </w:p>
    <w:p w14:paraId="510A4881" w14:textId="7322DB28" w:rsidR="00EB653F" w:rsidRDefault="00EB653F" w:rsidP="00EB653F">
      <w:r>
        <w:t>Два квадрата новый ...  (дом)</w:t>
      </w:r>
    </w:p>
    <w:p w14:paraId="128C4DDD" w14:textId="77777777" w:rsidR="00EB653F" w:rsidRDefault="00EB653F" w:rsidP="00EB653F"/>
    <w:p w14:paraId="2B93D853" w14:textId="77777777" w:rsidR="00EB653F" w:rsidRDefault="00EB653F" w:rsidP="00EB653F">
      <w:r>
        <w:t>На квадрат кладем квадрат</w:t>
      </w:r>
    </w:p>
    <w:p w14:paraId="61DEB51A" w14:textId="77777777" w:rsidR="00EB653F" w:rsidRDefault="00EB653F" w:rsidP="00EB653F">
      <w:r>
        <w:t>Получается одно</w:t>
      </w:r>
    </w:p>
    <w:p w14:paraId="3E263E1C" w14:textId="1B3E74A3" w:rsidR="00EB653F" w:rsidRDefault="00EB653F" w:rsidP="00EB653F">
      <w:r>
        <w:t>В доме светлое ...  (окно)</w:t>
      </w:r>
    </w:p>
    <w:p w14:paraId="5C2992AF" w14:textId="77777777" w:rsidR="00EB653F" w:rsidRDefault="00EB653F" w:rsidP="00EB653F"/>
    <w:p w14:paraId="41ED2D99" w14:textId="77777777" w:rsidR="00EB653F" w:rsidRDefault="00EB653F" w:rsidP="00EB653F">
      <w:r>
        <w:t>Треугольник видит - дом,</w:t>
      </w:r>
    </w:p>
    <w:p w14:paraId="42FB213F" w14:textId="77777777" w:rsidR="00EB653F" w:rsidRDefault="00EB653F" w:rsidP="00EB653F">
      <w:r>
        <w:t>- Можно поселиться в нём?</w:t>
      </w:r>
    </w:p>
    <w:p w14:paraId="37373F7C" w14:textId="77777777" w:rsidR="00EB653F" w:rsidRDefault="00EB653F" w:rsidP="00EB653F">
      <w:r>
        <w:t>И залез повыше,</w:t>
      </w:r>
    </w:p>
    <w:p w14:paraId="43B4AFF1" w14:textId="460D50AE" w:rsidR="00EB653F" w:rsidRDefault="00EB653F" w:rsidP="00EB653F">
      <w:r>
        <w:t>Дом накрыл он ...  (крышей)</w:t>
      </w:r>
    </w:p>
    <w:p w14:paraId="05CE7BEF" w14:textId="77777777" w:rsidR="00EB653F" w:rsidRDefault="00EB653F" w:rsidP="00EB653F"/>
    <w:p w14:paraId="5D7528F5" w14:textId="77777777" w:rsidR="00EB653F" w:rsidRDefault="00EB653F" w:rsidP="00EB653F">
      <w:r>
        <w:t>Прямоугольник на крыше</w:t>
      </w:r>
    </w:p>
    <w:p w14:paraId="72B1347D" w14:textId="77777777" w:rsidR="00EB653F" w:rsidRDefault="00EB653F" w:rsidP="00EB653F">
      <w:r>
        <w:t>Буквой П. стоит всех выше.</w:t>
      </w:r>
    </w:p>
    <w:p w14:paraId="1337986C" w14:textId="77777777" w:rsidR="00EB653F" w:rsidRDefault="00EB653F" w:rsidP="00EB653F">
      <w:r>
        <w:t>Кольцами дымов клубы</w:t>
      </w:r>
    </w:p>
    <w:p w14:paraId="56DF2832" w14:textId="07DCF749" w:rsidR="00EB653F" w:rsidRDefault="00EB653F" w:rsidP="00EB653F">
      <w:r>
        <w:t>Валят дружно из ...  (трубы)</w:t>
      </w:r>
    </w:p>
    <w:p w14:paraId="4307575A" w14:textId="77777777" w:rsidR="00EB653F" w:rsidRDefault="00EB653F" w:rsidP="00EB653F"/>
    <w:p w14:paraId="4A15F283" w14:textId="77777777" w:rsidR="00EB653F" w:rsidRDefault="00EB653F" w:rsidP="00EB653F"/>
    <w:p w14:paraId="47055817" w14:textId="77777777" w:rsidR="00EB653F" w:rsidRDefault="00EB653F" w:rsidP="00EB653F"/>
    <w:p w14:paraId="3B0FC5B4" w14:textId="0BAEFB81" w:rsidR="00EB653F" w:rsidRDefault="00EB653F" w:rsidP="00EB653F">
      <w:r>
        <w:t>Прискакали линии</w:t>
      </w:r>
    </w:p>
    <w:p w14:paraId="60759FD2" w14:textId="52F3353D" w:rsidR="00EB653F" w:rsidRDefault="00EB653F" w:rsidP="00EB653F">
      <w:r>
        <w:t>Черные и синие</w:t>
      </w:r>
    </w:p>
    <w:p w14:paraId="437BB47F" w14:textId="574E59E6" w:rsidR="00EB653F" w:rsidRDefault="00EB653F" w:rsidP="00EB653F">
      <w:r>
        <w:t>И построили на спор</w:t>
      </w:r>
    </w:p>
    <w:p w14:paraId="4AAA9697" w14:textId="00781B6C" w:rsidR="00EB653F" w:rsidRDefault="00EB653F" w:rsidP="00EB653F">
      <w:r>
        <w:t>Вокруг домика ... (</w:t>
      </w:r>
      <w:proofErr w:type="gramStart"/>
      <w:r>
        <w:t xml:space="preserve">забор)   </w:t>
      </w:r>
      <w:proofErr w:type="gramEnd"/>
      <w:r>
        <w:t>.</w:t>
      </w:r>
    </w:p>
    <w:p w14:paraId="0D5FFED8" w14:textId="77777777" w:rsidR="00EB653F" w:rsidRDefault="00EB653F" w:rsidP="00EB653F"/>
    <w:p w14:paraId="36C04BBB" w14:textId="77777777" w:rsidR="00EB653F" w:rsidRDefault="00EB653F" w:rsidP="00EB653F">
      <w:r>
        <w:t>В небо покатился круг,</w:t>
      </w:r>
    </w:p>
    <w:p w14:paraId="0A2625AB" w14:textId="77777777" w:rsidR="00EB653F" w:rsidRDefault="00EB653F" w:rsidP="00EB653F">
      <w:r>
        <w:t>Согревая всех вокруг</w:t>
      </w:r>
    </w:p>
    <w:p w14:paraId="747FD7B3" w14:textId="77777777" w:rsidR="00EB653F" w:rsidRDefault="00EB653F" w:rsidP="00EB653F">
      <w:r>
        <w:t>И лучом в оконце</w:t>
      </w:r>
    </w:p>
    <w:p w14:paraId="6D655E29" w14:textId="6CAEB058" w:rsidR="00EB653F" w:rsidRDefault="00EB653F" w:rsidP="00EB653F">
      <w:r>
        <w:t>Постучалось ...  (солнце).</w:t>
      </w:r>
    </w:p>
    <w:p w14:paraId="64DA4F97" w14:textId="77777777" w:rsidR="00EB653F" w:rsidRDefault="00EB653F" w:rsidP="00EB653F">
      <w:r>
        <w:t>Воспитатель предлагает полюбоваться построенными домами.</w:t>
      </w:r>
    </w:p>
    <w:p w14:paraId="1EE07126" w14:textId="71C3E144" w:rsidR="00EB653F" w:rsidRDefault="00EB653F" w:rsidP="00EB653F">
      <w:r>
        <w:t>Воспитатель</w:t>
      </w:r>
      <w:proofErr w:type="gramStart"/>
      <w:r>
        <w:t>: У</w:t>
      </w:r>
      <w:proofErr w:type="gramEnd"/>
      <w:r>
        <w:t xml:space="preserve"> нас получилась целая улица. Давайте придумаем ей название (ответы детей). Выбираем название.</w:t>
      </w:r>
    </w:p>
    <w:p w14:paraId="23617774" w14:textId="77777777" w:rsidR="00EB653F" w:rsidRDefault="00EB653F" w:rsidP="00EB653F">
      <w:r>
        <w:t>- Ребята, мы сегодня с вами путешествовали по нашему красивому городу Ярославлю! Давайте вспомним, в каким местах мы были, что мы видели (Ответы детей).</w:t>
      </w:r>
    </w:p>
    <w:p w14:paraId="6D305CE7" w14:textId="77777777" w:rsidR="00EB653F" w:rsidRDefault="00EB653F" w:rsidP="00EB653F"/>
    <w:p w14:paraId="7368F9DC" w14:textId="77777777" w:rsidR="00EB653F" w:rsidRDefault="00EB653F" w:rsidP="00EB653F"/>
    <w:p w14:paraId="1D465526" w14:textId="77777777" w:rsidR="00EB653F" w:rsidRDefault="00EB653F" w:rsidP="00EB653F">
      <w:r>
        <w:t xml:space="preserve">Воспитатель вручает </w:t>
      </w:r>
      <w:proofErr w:type="gramStart"/>
      <w:r>
        <w:t>памятные сувениры</w:t>
      </w:r>
      <w:proofErr w:type="gramEnd"/>
      <w:r>
        <w:t xml:space="preserve"> о городе (значки). Читает стихотворение:</w:t>
      </w:r>
    </w:p>
    <w:p w14:paraId="2E3D5FC2" w14:textId="77777777" w:rsidR="00EB653F" w:rsidRDefault="00EB653F" w:rsidP="00EB653F"/>
    <w:p w14:paraId="038F5DDC" w14:textId="77777777" w:rsidR="00EB653F" w:rsidRDefault="00EB653F" w:rsidP="00EB653F">
      <w:r>
        <w:t>Ярославль - ты моё вдохновение!</w:t>
      </w:r>
    </w:p>
    <w:p w14:paraId="2E10863B" w14:textId="77777777" w:rsidR="00EB653F" w:rsidRDefault="00EB653F" w:rsidP="00EB653F">
      <w:r>
        <w:t>Князя мудрого - мудрый наказ.</w:t>
      </w:r>
    </w:p>
    <w:p w14:paraId="4AFA5FF2" w14:textId="77777777" w:rsidR="00EB653F" w:rsidRDefault="00EB653F" w:rsidP="00EB653F">
      <w:r>
        <w:t>Золотых куполов отражение,</w:t>
      </w:r>
    </w:p>
    <w:p w14:paraId="023FB0F1" w14:textId="77777777" w:rsidR="00EB653F" w:rsidRDefault="00EB653F" w:rsidP="00EB653F">
      <w:r>
        <w:t>В звездопаде чарующих глаз.</w:t>
      </w:r>
    </w:p>
    <w:p w14:paraId="6073C1D9" w14:textId="77777777" w:rsidR="00EB653F" w:rsidRDefault="00EB653F" w:rsidP="00EB653F">
      <w:r>
        <w:t xml:space="preserve">Древний город растёт, процветает, </w:t>
      </w:r>
    </w:p>
    <w:p w14:paraId="53E099CB" w14:textId="77777777" w:rsidR="00EB653F" w:rsidRDefault="00EB653F" w:rsidP="00EB653F">
      <w:r>
        <w:t xml:space="preserve">Утопая в весеннем саду. </w:t>
      </w:r>
    </w:p>
    <w:p w14:paraId="6A78EA2B" w14:textId="77777777" w:rsidR="00EB653F" w:rsidRDefault="00EB653F" w:rsidP="00EB653F">
      <w:r>
        <w:t>Сердце нежно в любви замирает,</w:t>
      </w:r>
    </w:p>
    <w:p w14:paraId="3BBC6344" w14:textId="77777777" w:rsidR="00EB653F" w:rsidRDefault="00EB653F" w:rsidP="00EB653F">
      <w:r>
        <w:t>Я к тебе на свидание иду!</w:t>
      </w:r>
    </w:p>
    <w:p w14:paraId="4538F3E8" w14:textId="77777777" w:rsidR="00EB653F" w:rsidRDefault="00EB653F" w:rsidP="00EB653F"/>
    <w:p w14:paraId="34F1DAB5" w14:textId="77777777" w:rsidR="00EB653F" w:rsidRDefault="00EB653F" w:rsidP="00EB653F"/>
    <w:p w14:paraId="3D6019E9" w14:textId="77777777" w:rsidR="00EB653F" w:rsidRDefault="00EB653F" w:rsidP="00EB653F">
      <w:r>
        <w:t>Воспитатель</w:t>
      </w:r>
      <w:proofErr w:type="gramStart"/>
      <w:r>
        <w:t>: Ну</w:t>
      </w:r>
      <w:proofErr w:type="gramEnd"/>
      <w:r>
        <w:t xml:space="preserve"> что ж, наше путешествие подошло к концу. В нашем Ярославле осталось еще много красивых мест, которые мы </w:t>
      </w:r>
      <w:proofErr w:type="spellStart"/>
      <w:r>
        <w:t>постетим</w:t>
      </w:r>
      <w:proofErr w:type="spellEnd"/>
      <w:r>
        <w:t xml:space="preserve"> с вами на нашем автобусе в следующий раз. Пора нам отправляться обратно в детский сад.</w:t>
      </w:r>
    </w:p>
    <w:p w14:paraId="2ACED66A" w14:textId="77777777" w:rsidR="00EB653F" w:rsidRDefault="00EB653F" w:rsidP="00EB653F"/>
    <w:p w14:paraId="5C046105" w14:textId="77777777" w:rsidR="00EB653F" w:rsidRDefault="00EB653F" w:rsidP="00EB653F"/>
    <w:p w14:paraId="2F0AE5B8" w14:textId="77777777" w:rsidR="00EB653F" w:rsidRDefault="00EB653F" w:rsidP="00EB653F"/>
    <w:p w14:paraId="501B82B5" w14:textId="77777777" w:rsidR="00EB653F" w:rsidRDefault="00EB653F" w:rsidP="00EB653F"/>
    <w:p w14:paraId="4A7242CE" w14:textId="77777777" w:rsidR="00EB653F" w:rsidRDefault="00EB653F" w:rsidP="00EB653F"/>
    <w:p w14:paraId="1C79A5A4" w14:textId="77777777" w:rsidR="00EB653F" w:rsidRDefault="00EB653F" w:rsidP="00EB653F"/>
    <w:p w14:paraId="1D04F172" w14:textId="77777777" w:rsidR="00AE1F47" w:rsidRDefault="00AE1F47"/>
    <w:sectPr w:rsidR="00AE1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8551" w14:textId="77777777" w:rsidR="0097584B" w:rsidRDefault="0097584B" w:rsidP="008223DF">
      <w:pPr>
        <w:spacing w:after="0" w:line="240" w:lineRule="auto"/>
      </w:pPr>
      <w:r>
        <w:separator/>
      </w:r>
    </w:p>
  </w:endnote>
  <w:endnote w:type="continuationSeparator" w:id="0">
    <w:p w14:paraId="0DF86A14" w14:textId="77777777" w:rsidR="0097584B" w:rsidRDefault="0097584B" w:rsidP="008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F98F" w14:textId="77777777" w:rsidR="008223DF" w:rsidRDefault="008223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B3D" w14:textId="77777777" w:rsidR="008223DF" w:rsidRDefault="008223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3481" w14:textId="77777777" w:rsidR="008223DF" w:rsidRDefault="008223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EB30" w14:textId="77777777" w:rsidR="0097584B" w:rsidRDefault="0097584B" w:rsidP="008223DF">
      <w:pPr>
        <w:spacing w:after="0" w:line="240" w:lineRule="auto"/>
      </w:pPr>
      <w:r>
        <w:separator/>
      </w:r>
    </w:p>
  </w:footnote>
  <w:footnote w:type="continuationSeparator" w:id="0">
    <w:p w14:paraId="4C9A1358" w14:textId="77777777" w:rsidR="0097584B" w:rsidRDefault="0097584B" w:rsidP="0082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94CCB" w14:textId="77777777" w:rsidR="008223DF" w:rsidRDefault="008223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03F0" w14:textId="77777777" w:rsidR="008223DF" w:rsidRDefault="008223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25A2" w14:textId="77777777" w:rsidR="008223DF" w:rsidRDefault="00822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47"/>
    <w:rsid w:val="00441B7D"/>
    <w:rsid w:val="008223DF"/>
    <w:rsid w:val="0097584B"/>
    <w:rsid w:val="00AE1F47"/>
    <w:rsid w:val="00AE7CE1"/>
    <w:rsid w:val="00D420D7"/>
    <w:rsid w:val="00E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0D1B"/>
  <w15:chartTrackingRefBased/>
  <w15:docId w15:val="{033B7983-FB5E-4CC0-AA66-E8CDD25D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DF"/>
  </w:style>
  <w:style w:type="paragraph" w:styleId="a5">
    <w:name w:val="footer"/>
    <w:basedOn w:val="a"/>
    <w:link w:val="a6"/>
    <w:uiPriority w:val="99"/>
    <w:unhideWhenUsed/>
    <w:rsid w:val="008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2020-04-10T09:03:00Z</dcterms:created>
  <dcterms:modified xsi:type="dcterms:W3CDTF">2020-04-10T09:16:00Z</dcterms:modified>
</cp:coreProperties>
</file>