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3FDA4" w14:textId="3ED8277B" w:rsidR="00426036" w:rsidRDefault="00426036" w:rsidP="00FE2D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КОНСТРУИРОВАНИЕ.</w:t>
      </w:r>
    </w:p>
    <w:p w14:paraId="6DB972FF" w14:textId="1F1D13F3" w:rsidR="00FE2D73" w:rsidRDefault="00FE2D73" w:rsidP="00FE2D73">
      <w:r w:rsidRPr="00426036">
        <w:rPr>
          <w:b/>
          <w:bCs/>
          <w:sz w:val="32"/>
          <w:szCs w:val="32"/>
        </w:rPr>
        <w:t>Тема: «Мой город</w:t>
      </w:r>
      <w:r w:rsidR="00426036" w:rsidRPr="00426036">
        <w:rPr>
          <w:b/>
          <w:bCs/>
          <w:sz w:val="32"/>
          <w:szCs w:val="32"/>
        </w:rPr>
        <w:t>- Ярославль»</w:t>
      </w:r>
      <w:r w:rsidR="00426036">
        <w:rPr>
          <w:b/>
          <w:bCs/>
          <w:sz w:val="32"/>
          <w:szCs w:val="32"/>
        </w:rPr>
        <w:t>.</w:t>
      </w:r>
    </w:p>
    <w:p w14:paraId="318DCC83" w14:textId="5A534C10" w:rsidR="00FE2D73" w:rsidRDefault="00FE2D73" w:rsidP="00FE2D73">
      <w:r>
        <w:t>Цель:</w:t>
      </w:r>
    </w:p>
    <w:p w14:paraId="13E3AB39" w14:textId="5949569A" w:rsidR="00FE2D73" w:rsidRDefault="00FE2D73" w:rsidP="00FE2D73">
      <w:r>
        <w:t xml:space="preserve">Систематизировать представления о родном городе – </w:t>
      </w:r>
      <w:r w:rsidR="00426036">
        <w:t>Ярославле.</w:t>
      </w:r>
    </w:p>
    <w:p w14:paraId="0872B3B7" w14:textId="602A6335" w:rsidR="00FE2D73" w:rsidRDefault="00FE2D73" w:rsidP="00FE2D73">
      <w:r>
        <w:t>Развитие у детей конструкторских умений на основе Лего-конструирования.</w:t>
      </w:r>
    </w:p>
    <w:p w14:paraId="33652F0D" w14:textId="77777777" w:rsidR="00FE2D73" w:rsidRDefault="00FE2D73" w:rsidP="00FE2D73">
      <w:r>
        <w:t>Задачи:</w:t>
      </w:r>
    </w:p>
    <w:p w14:paraId="4BCAC8B5" w14:textId="77777777" w:rsidR="00FE2D73" w:rsidRDefault="00FE2D73" w:rsidP="00FE2D73">
      <w:r>
        <w:t>- Развивать конструктивные способности, воображение, внимание, мелкую моторику, умение проявлять творчество и изобретательность в работе;</w:t>
      </w:r>
    </w:p>
    <w:p w14:paraId="3D82B06E" w14:textId="77777777" w:rsidR="00FE2D73" w:rsidRDefault="00FE2D73" w:rsidP="00FE2D73">
      <w:r>
        <w:t>- Формировать навыки пространственной ориентации, учить создавать художественный образ посредством макетирования;</w:t>
      </w:r>
    </w:p>
    <w:p w14:paraId="75472BB7" w14:textId="32548221" w:rsidR="00FE2D73" w:rsidRDefault="00FE2D73" w:rsidP="00FE2D73">
      <w:r>
        <w:t>- Воспитывать любовь и интерес к родному городу.</w:t>
      </w:r>
    </w:p>
    <w:p w14:paraId="2A5EEE46" w14:textId="6F10FB8F" w:rsidR="00FE2D73" w:rsidRDefault="00FE2D73" w:rsidP="00FE2D73">
      <w:r>
        <w:t>Предварительная работа:</w:t>
      </w:r>
    </w:p>
    <w:p w14:paraId="55EB7F8A" w14:textId="798F9967" w:rsidR="00FE2D73" w:rsidRDefault="00FE2D73" w:rsidP="00FE2D73">
      <w:r>
        <w:t>- беседы «Наш город», «Профессии наших родителей»;</w:t>
      </w:r>
    </w:p>
    <w:p w14:paraId="05027966" w14:textId="797E3409" w:rsidR="00FE2D73" w:rsidRDefault="00FE2D73" w:rsidP="00FE2D73">
      <w:r>
        <w:t xml:space="preserve">- рассматривание иллюстраций на тему «Достопримечательности </w:t>
      </w:r>
      <w:r w:rsidR="00426036">
        <w:t>Ярославля</w:t>
      </w:r>
      <w:r>
        <w:t>;</w:t>
      </w:r>
    </w:p>
    <w:p w14:paraId="25641B4C" w14:textId="799F3035" w:rsidR="00FE2D73" w:rsidRDefault="00FE2D73" w:rsidP="00FE2D73">
      <w:r>
        <w:t>- игры с конструкторами «Лего»;</w:t>
      </w:r>
    </w:p>
    <w:p w14:paraId="037E1B74" w14:textId="205E2F57" w:rsidR="00FE2D73" w:rsidRDefault="00FE2D73" w:rsidP="00FE2D73">
      <w:r>
        <w:t>- наблюдения на прогулках.</w:t>
      </w:r>
    </w:p>
    <w:p w14:paraId="6913F3B7" w14:textId="584AE06A" w:rsidR="00FE2D73" w:rsidRDefault="00FE2D73" w:rsidP="00FE2D73">
      <w:r>
        <w:t>Оборудование:</w:t>
      </w:r>
    </w:p>
    <w:p w14:paraId="49BB54E5" w14:textId="7938096E" w:rsidR="00FE2D73" w:rsidRDefault="00FE2D73" w:rsidP="00FE2D73">
      <w:r>
        <w:t>Конструкторы « Лего», место для обыгрывания построек, дополнительные игрушки для обыгрывания построек.</w:t>
      </w:r>
    </w:p>
    <w:p w14:paraId="1FE36BF3" w14:textId="77777777" w:rsidR="00426036" w:rsidRDefault="00FE2D73" w:rsidP="00FE2D73">
      <w:r>
        <w:t>Интеграция:</w:t>
      </w:r>
    </w:p>
    <w:p w14:paraId="548661E9" w14:textId="2D505987" w:rsidR="00FE2D73" w:rsidRDefault="00FE2D73" w:rsidP="00FE2D73">
      <w:r>
        <w:t>«Познавательное развитие», «Художественно-эстетическое развитие», «Речевое развитие», «Социально-коммуникативное развитие», «Физическое развитие».</w:t>
      </w:r>
    </w:p>
    <w:p w14:paraId="0343B426" w14:textId="7E876515" w:rsidR="00FE2D73" w:rsidRDefault="00FE2D73" w:rsidP="00FE2D73">
      <w:r>
        <w:t>Планируемый результат:</w:t>
      </w:r>
    </w:p>
    <w:p w14:paraId="01B15947" w14:textId="2B3DDD0D" w:rsidR="00FE2D73" w:rsidRDefault="00FE2D73" w:rsidP="00FE2D73">
      <w:r>
        <w:t>- дети закрепили знания о родном городе;</w:t>
      </w:r>
    </w:p>
    <w:p w14:paraId="12CEABFC" w14:textId="7F561077" w:rsidR="00FE2D73" w:rsidRDefault="00FE2D73" w:rsidP="00FE2D73">
      <w:r>
        <w:t>- дети умеют конструировать по собственному замыслу;</w:t>
      </w:r>
    </w:p>
    <w:p w14:paraId="6B0811EA" w14:textId="23C28FC8" w:rsidR="00FE2D73" w:rsidRDefault="00FE2D73" w:rsidP="00FE2D73">
      <w:r>
        <w:t>- дети выполнили задания, развивающие мелкую моторику рук;</w:t>
      </w:r>
    </w:p>
    <w:p w14:paraId="2FA4248C" w14:textId="77777777" w:rsidR="00FE2D73" w:rsidRDefault="00FE2D73" w:rsidP="00FE2D73">
      <w:r>
        <w:t>- дети выполнили задания в группе, взаимодействуя друг с другом.</w:t>
      </w:r>
    </w:p>
    <w:p w14:paraId="471AEBB2" w14:textId="77777777" w:rsidR="00FE2D73" w:rsidRDefault="00FE2D73" w:rsidP="00FE2D73"/>
    <w:p w14:paraId="6ED0E786" w14:textId="77777777" w:rsidR="00FE2D73" w:rsidRDefault="00FE2D73" w:rsidP="00FE2D73">
      <w:r>
        <w:t xml:space="preserve"> </w:t>
      </w:r>
    </w:p>
    <w:p w14:paraId="5F4EF40B" w14:textId="77777777" w:rsidR="00FE2D73" w:rsidRDefault="00FE2D73" w:rsidP="00FE2D73"/>
    <w:p w14:paraId="72F52747" w14:textId="7A12AA85" w:rsidR="00FE2D73" w:rsidRDefault="00FE2D73" w:rsidP="00FE2D73">
      <w:r>
        <w:t xml:space="preserve"> </w:t>
      </w:r>
    </w:p>
    <w:p w14:paraId="3924995E" w14:textId="77777777" w:rsidR="00426036" w:rsidRDefault="00426036" w:rsidP="00FE2D73"/>
    <w:p w14:paraId="41F0D477" w14:textId="77777777" w:rsidR="00FE2D73" w:rsidRDefault="00FE2D73" w:rsidP="00FE2D73"/>
    <w:p w14:paraId="4F13B4DE" w14:textId="77777777" w:rsidR="00FE2D73" w:rsidRDefault="00FE2D73" w:rsidP="00FE2D73">
      <w:r>
        <w:lastRenderedPageBreak/>
        <w:t>Ход НОД</w:t>
      </w:r>
    </w:p>
    <w:p w14:paraId="420E881B" w14:textId="77777777" w:rsidR="00FE2D73" w:rsidRDefault="00FE2D73" w:rsidP="00FE2D73"/>
    <w:p w14:paraId="04734FD2" w14:textId="38DB9B53" w:rsidR="00FE2D73" w:rsidRDefault="00FE2D73" w:rsidP="00FE2D73">
      <w:r>
        <w:t>Вос.- Давайте улыбнёмся друг другу и гостям, позд</w:t>
      </w:r>
      <w:r w:rsidR="00426036">
        <w:t>о</w:t>
      </w:r>
      <w:r>
        <w:t>роваемся.</w:t>
      </w:r>
    </w:p>
    <w:p w14:paraId="1BEC3A6D" w14:textId="5BE299BD" w:rsidR="00FE2D73" w:rsidRDefault="00FE2D73" w:rsidP="00FE2D73">
      <w:r>
        <w:t>- Сегодня в нашу группу принесли конверт, но что в нём - я не знаю. Предлагаю вместе посмотреть.</w:t>
      </w:r>
    </w:p>
    <w:p w14:paraId="5F48A209" w14:textId="1F30D8A8" w:rsidR="00FE2D73" w:rsidRDefault="00FE2D73" w:rsidP="00FE2D73">
      <w:r>
        <w:t>- Ребята, это картинка, разрезанная на части.</w:t>
      </w:r>
    </w:p>
    <w:p w14:paraId="5AF09FE0" w14:textId="2FF45536" w:rsidR="00FE2D73" w:rsidRDefault="00FE2D73" w:rsidP="00FE2D73">
      <w:r>
        <w:t>- Что нужно нам с ними сделать?</w:t>
      </w:r>
    </w:p>
    <w:p w14:paraId="0BB69609" w14:textId="4B75CA97" w:rsidR="00FE2D73" w:rsidRDefault="00FE2D73" w:rsidP="00FE2D73">
      <w:r>
        <w:t>- Правильно, и тогда мы с вами узнаем, что на ней изображено.</w:t>
      </w:r>
    </w:p>
    <w:p w14:paraId="6D597C3D" w14:textId="3882381C" w:rsidR="00FE2D73" w:rsidRDefault="00FE2D73" w:rsidP="00FE2D73">
      <w:r>
        <w:t xml:space="preserve">- Правильно, это наш родной город </w:t>
      </w:r>
      <w:r w:rsidR="00426036">
        <w:t>–</w:t>
      </w:r>
      <w:r>
        <w:t xml:space="preserve"> </w:t>
      </w:r>
      <w:r w:rsidR="00426036">
        <w:t>Ярославль.</w:t>
      </w:r>
    </w:p>
    <w:p w14:paraId="2918CAE2" w14:textId="76AF5DA4" w:rsidR="00FE2D73" w:rsidRDefault="00FE2D73" w:rsidP="00FE2D73">
      <w:r>
        <w:t>Воспитатель акцентирует внимание на слове «родного»</w:t>
      </w:r>
    </w:p>
    <w:p w14:paraId="2D76D791" w14:textId="3AE345D6" w:rsidR="00FE2D73" w:rsidRDefault="00FE2D73" w:rsidP="00FE2D73">
      <w:r>
        <w:t xml:space="preserve">Дети собирают картинку и сообщают, что на ней изображен город </w:t>
      </w:r>
      <w:r w:rsidR="00426036">
        <w:t>Ярославль.</w:t>
      </w:r>
    </w:p>
    <w:p w14:paraId="6E98A4CE" w14:textId="3BFAEDD2" w:rsidR="00FE2D73" w:rsidRDefault="00FE2D73" w:rsidP="00FE2D73">
      <w:r>
        <w:t>Вос:- Ребята, «Что такое Родина?</w:t>
      </w:r>
    </w:p>
    <w:p w14:paraId="60753369" w14:textId="24826B48" w:rsidR="00FE2D73" w:rsidRDefault="00FE2D73" w:rsidP="00FE2D73">
      <w:r>
        <w:t>Дети: -«Родина – это страна, в которой мы родились, это дом, в котором мы живем, это родные и друзья».</w:t>
      </w:r>
    </w:p>
    <w:p w14:paraId="0350365C" w14:textId="3C176C45" w:rsidR="00FE2D73" w:rsidRDefault="00FE2D73" w:rsidP="00FE2D73">
      <w:r>
        <w:t>Вос: -А в какой детский сад вы ходите?</w:t>
      </w:r>
    </w:p>
    <w:p w14:paraId="25673C8C" w14:textId="77777777" w:rsidR="00426036" w:rsidRDefault="00FE2D73" w:rsidP="00FE2D73">
      <w:r>
        <w:t>Дети: «</w:t>
      </w:r>
      <w:r w:rsidR="00426036">
        <w:t xml:space="preserve">Огонек» </w:t>
      </w:r>
    </w:p>
    <w:p w14:paraId="1ECDD7C1" w14:textId="51B76D91" w:rsidR="00426036" w:rsidRDefault="00426036" w:rsidP="00FE2D73">
      <w:r>
        <w:t>в группу « Незабудка»</w:t>
      </w:r>
    </w:p>
    <w:p w14:paraId="4B2246E4" w14:textId="04F32AF9" w:rsidR="00FE2D73" w:rsidRDefault="00FE2D73" w:rsidP="00FE2D73">
      <w:r>
        <w:t>.</w:t>
      </w:r>
      <w:r w:rsidR="00426036">
        <w:t>Восп.</w:t>
      </w:r>
      <w:r>
        <w:t xml:space="preserve"> -А какие еще детские сады есть в нашем городе?</w:t>
      </w:r>
    </w:p>
    <w:p w14:paraId="798411A5" w14:textId="7FC43705" w:rsidR="00FE2D73" w:rsidRDefault="00FE2D73" w:rsidP="00FE2D73">
      <w:r>
        <w:t>Дети отвечают.</w:t>
      </w:r>
    </w:p>
    <w:p w14:paraId="2A75FE9F" w14:textId="257FAD3C" w:rsidR="00FE2D73" w:rsidRDefault="00FE2D73" w:rsidP="00FE2D73">
      <w:r>
        <w:t>Вос: -А на какой улице находится наш детский сад?</w:t>
      </w:r>
    </w:p>
    <w:p w14:paraId="59D44038" w14:textId="2E25985C" w:rsidR="00FE2D73" w:rsidRDefault="00FE2D73" w:rsidP="00FE2D73">
      <w:r>
        <w:t>А какие улицы еще есть в нашем городе?</w:t>
      </w:r>
    </w:p>
    <w:p w14:paraId="13084CB5" w14:textId="7352D8C9" w:rsidR="00FE2D73" w:rsidRDefault="00FE2D73" w:rsidP="00FE2D73">
      <w:r>
        <w:t>Я сегодня предлагаю вам создать макет нашего города.</w:t>
      </w:r>
    </w:p>
    <w:p w14:paraId="182F74A9" w14:textId="3CAC852A" w:rsidR="00FE2D73" w:rsidRDefault="00FE2D73" w:rsidP="00FE2D73">
      <w:r>
        <w:t xml:space="preserve">Рассматривание альбома «Наш город». </w:t>
      </w:r>
    </w:p>
    <w:p w14:paraId="6F9B2AB8" w14:textId="77777777" w:rsidR="00FE2D73" w:rsidRDefault="00FE2D73" w:rsidP="00FE2D73"/>
    <w:p w14:paraId="00240530" w14:textId="417D6517" w:rsidR="00FE2D73" w:rsidRDefault="00FE2D73" w:rsidP="00FE2D73">
      <w:r>
        <w:t>- Но прежде чем мы начнем создавать макеты мы разделимся на бригады. Каждая бригада выберет бригадиров.</w:t>
      </w:r>
    </w:p>
    <w:p w14:paraId="52605905" w14:textId="029BEC1D" w:rsidR="00FE2D73" w:rsidRDefault="00FE2D73" w:rsidP="00FE2D73">
      <w:r>
        <w:t>Каким должен быть бригадир?</w:t>
      </w:r>
    </w:p>
    <w:p w14:paraId="2AA85068" w14:textId="32BDD653" w:rsidR="00FE2D73" w:rsidRDefault="00FE2D73" w:rsidP="00FE2D73">
      <w:r>
        <w:t>- Бригады! Вашей задачей становится: придумать и сконструировать что – то, что может стать достопримечательностью нашего города.</w:t>
      </w:r>
    </w:p>
    <w:p w14:paraId="1B8C0692" w14:textId="37D3F410" w:rsidR="00FE2D73" w:rsidRDefault="00FE2D73" w:rsidP="00FE2D73">
      <w:r>
        <w:t>Чтение стихотворения о «Лего»</w:t>
      </w:r>
    </w:p>
    <w:p w14:paraId="65E4C330" w14:textId="77777777" w:rsidR="00FE2D73" w:rsidRDefault="00FE2D73" w:rsidP="00FE2D73">
      <w:r>
        <w:t>ЛЕГО руки развивает</w:t>
      </w:r>
    </w:p>
    <w:p w14:paraId="1420F277" w14:textId="77777777" w:rsidR="00FE2D73" w:rsidRDefault="00FE2D73" w:rsidP="00FE2D73">
      <w:r>
        <w:t>И мечтать нам не мешает.</w:t>
      </w:r>
    </w:p>
    <w:p w14:paraId="4F027388" w14:textId="77777777" w:rsidR="00FE2D73" w:rsidRDefault="00FE2D73" w:rsidP="00FE2D73">
      <w:r>
        <w:t>И скажу про ЛЕГО я</w:t>
      </w:r>
    </w:p>
    <w:p w14:paraId="2C16FA01" w14:textId="77777777" w:rsidR="00FE2D73" w:rsidRDefault="00FE2D73" w:rsidP="00FE2D73">
      <w:r>
        <w:t>Это лучшая игра!</w:t>
      </w:r>
    </w:p>
    <w:p w14:paraId="0881CACA" w14:textId="77777777" w:rsidR="00FE2D73" w:rsidRDefault="00FE2D73" w:rsidP="00FE2D73"/>
    <w:p w14:paraId="0F840888" w14:textId="5946E659" w:rsidR="00FE2D73" w:rsidRDefault="00FE2D73" w:rsidP="00FE2D73">
      <w:r>
        <w:t>Дети конструируют новые достопримечательности города и составляют макет города.</w:t>
      </w:r>
    </w:p>
    <w:p w14:paraId="7E364D5C" w14:textId="0FFFCAB0" w:rsidR="00FE2D73" w:rsidRDefault="00FE2D73" w:rsidP="00FE2D73">
      <w:r>
        <w:t>Так команды выступят по очереди и расскажут о своих постройках.</w:t>
      </w:r>
    </w:p>
    <w:p w14:paraId="0DE12084" w14:textId="630F7A0F" w:rsidR="00FE2D73" w:rsidRDefault="00FE2D73" w:rsidP="00FE2D73">
      <w:r>
        <w:t>Вопросы к детям:</w:t>
      </w:r>
    </w:p>
    <w:p w14:paraId="4445E8D9" w14:textId="63CA6D29" w:rsidR="00FE2D73" w:rsidRDefault="00FE2D73" w:rsidP="00FE2D73">
      <w:r>
        <w:t>- Что вам нравится в нашем городе?</w:t>
      </w:r>
    </w:p>
    <w:p w14:paraId="032EA3C7" w14:textId="67CAA452" w:rsidR="00FE2D73" w:rsidRDefault="00FE2D73" w:rsidP="00FE2D73">
      <w:r>
        <w:t>- Что мы можем хорошего и полезного сделать для нашего города?</w:t>
      </w:r>
    </w:p>
    <w:p w14:paraId="51F11E87" w14:textId="640EC33D" w:rsidR="00FE2D73" w:rsidRDefault="00FE2D73" w:rsidP="00FE2D73">
      <w:r>
        <w:t>Стихи детей о родном городе:</w:t>
      </w:r>
    </w:p>
    <w:p w14:paraId="2A2D04A0" w14:textId="77777777" w:rsidR="00FE2D73" w:rsidRDefault="00FE2D73" w:rsidP="00FE2D73">
      <w:r>
        <w:t>На свете много славных городов</w:t>
      </w:r>
    </w:p>
    <w:p w14:paraId="1C1730F7" w14:textId="77777777" w:rsidR="00FE2D73" w:rsidRDefault="00FE2D73" w:rsidP="00FE2D73"/>
    <w:p w14:paraId="40BE281B" w14:textId="77777777" w:rsidR="00FE2D73" w:rsidRDefault="00FE2D73" w:rsidP="00FE2D73">
      <w:r>
        <w:t>Широких улиц, каменных домов</w:t>
      </w:r>
    </w:p>
    <w:p w14:paraId="5A156C5F" w14:textId="77777777" w:rsidR="00FE2D73" w:rsidRDefault="00FE2D73" w:rsidP="00FE2D73"/>
    <w:p w14:paraId="02EB6D2E" w14:textId="77777777" w:rsidR="00FE2D73" w:rsidRDefault="00FE2D73" w:rsidP="00FE2D73">
      <w:r>
        <w:t>Гордятся ими, славой дорожа</w:t>
      </w:r>
    </w:p>
    <w:p w14:paraId="1CC82A12" w14:textId="77777777" w:rsidR="00FE2D73" w:rsidRDefault="00FE2D73" w:rsidP="00FE2D73"/>
    <w:p w14:paraId="4DF5D75E" w14:textId="51165985" w:rsidR="005312CB" w:rsidRDefault="00FE2D73" w:rsidP="00FE2D73">
      <w:r>
        <w:t xml:space="preserve">А мне милей нет города </w:t>
      </w:r>
      <w:r w:rsidR="00426036">
        <w:t>Ярославля1</w:t>
      </w:r>
    </w:p>
    <w:p w14:paraId="3AB88AA8" w14:textId="77777777" w:rsidR="0031211E" w:rsidRDefault="0031211E" w:rsidP="0031211E">
      <w:r>
        <w:t>Пусть нет метро и не звенит трамвай</w:t>
      </w:r>
    </w:p>
    <w:p w14:paraId="54AC1577" w14:textId="77777777" w:rsidR="0031211E" w:rsidRDefault="0031211E" w:rsidP="0031211E"/>
    <w:p w14:paraId="68C0462D" w14:textId="77777777" w:rsidR="0031211E" w:rsidRDefault="0031211E" w:rsidP="0031211E">
      <w:r>
        <w:t>Красив как сказка, мой любимый край</w:t>
      </w:r>
    </w:p>
    <w:p w14:paraId="33512548" w14:textId="77777777" w:rsidR="0031211E" w:rsidRDefault="0031211E" w:rsidP="0031211E"/>
    <w:p w14:paraId="4B101B70" w14:textId="77777777" w:rsidR="0031211E" w:rsidRDefault="0031211E" w:rsidP="0031211E">
      <w:r>
        <w:t>Еще нежней к нему любовь моя</w:t>
      </w:r>
    </w:p>
    <w:p w14:paraId="43F98130" w14:textId="77777777" w:rsidR="0031211E" w:rsidRDefault="0031211E" w:rsidP="0031211E"/>
    <w:p w14:paraId="7FE01EDC" w14:textId="61752EC3" w:rsidR="0031211E" w:rsidRDefault="0031211E" w:rsidP="0031211E">
      <w:r>
        <w:t>За то, что здесь мы встретились друзья.</w:t>
      </w:r>
    </w:p>
    <w:p w14:paraId="678FDACF" w14:textId="23B61063" w:rsidR="00426036" w:rsidRDefault="00426036" w:rsidP="0031211E">
      <w:r>
        <w:t>ВЫСТАВКА ДЕТСКИХ РАБОТ.</w:t>
      </w:r>
    </w:p>
    <w:sectPr w:rsidR="0042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A2E96" w14:textId="77777777" w:rsidR="00B1188E" w:rsidRDefault="00B1188E" w:rsidP="00426036">
      <w:pPr>
        <w:spacing w:after="0" w:line="240" w:lineRule="auto"/>
      </w:pPr>
      <w:r>
        <w:separator/>
      </w:r>
    </w:p>
  </w:endnote>
  <w:endnote w:type="continuationSeparator" w:id="0">
    <w:p w14:paraId="213136C3" w14:textId="77777777" w:rsidR="00B1188E" w:rsidRDefault="00B1188E" w:rsidP="0042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510AD" w14:textId="77777777" w:rsidR="00B1188E" w:rsidRDefault="00B1188E" w:rsidP="00426036">
      <w:pPr>
        <w:spacing w:after="0" w:line="240" w:lineRule="auto"/>
      </w:pPr>
      <w:r>
        <w:separator/>
      </w:r>
    </w:p>
  </w:footnote>
  <w:footnote w:type="continuationSeparator" w:id="0">
    <w:p w14:paraId="1CE55772" w14:textId="77777777" w:rsidR="00B1188E" w:rsidRDefault="00B1188E" w:rsidP="00426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CB"/>
    <w:rsid w:val="0031211E"/>
    <w:rsid w:val="00426036"/>
    <w:rsid w:val="005312CB"/>
    <w:rsid w:val="00B1188E"/>
    <w:rsid w:val="00FE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A977"/>
  <w15:chartTrackingRefBased/>
  <w15:docId w15:val="{E0C4B8CE-98B8-43F1-A77D-D95F023F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6036"/>
  </w:style>
  <w:style w:type="paragraph" w:styleId="a5">
    <w:name w:val="footer"/>
    <w:basedOn w:val="a"/>
    <w:link w:val="a6"/>
    <w:uiPriority w:val="99"/>
    <w:unhideWhenUsed/>
    <w:rsid w:val="0042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dcterms:created xsi:type="dcterms:W3CDTF">2020-04-13T10:12:00Z</dcterms:created>
  <dcterms:modified xsi:type="dcterms:W3CDTF">2020-04-13T10:27:00Z</dcterms:modified>
</cp:coreProperties>
</file>