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4" w:rsidRPr="00DE1503" w:rsidRDefault="00826FF4" w:rsidP="00826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503"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r w:rsidRPr="00DE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«Путешествие в  сказку КОЛОБОК »</w:t>
      </w:r>
    </w:p>
    <w:tbl>
      <w:tblPr>
        <w:tblStyle w:val="a3"/>
        <w:tblW w:w="0" w:type="auto"/>
        <w:tblInd w:w="-885" w:type="dxa"/>
        <w:tblLook w:val="04A0"/>
      </w:tblPr>
      <w:tblGrid>
        <w:gridCol w:w="3383"/>
        <w:gridCol w:w="7073"/>
      </w:tblGrid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E1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Путешествие в  сказку »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проекта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Познавательно-творческий.  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младшей группы, родители воспитанников, воспитатели группы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Краткосрочный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pStyle w:val="a4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У младших дошкольников недостаточные знания о  русских народных сказках. 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073" w:type="dxa"/>
          </w:tcPr>
          <w:p w:rsidR="00826FF4" w:rsidRPr="00DE1503" w:rsidRDefault="00826FF4" w:rsidP="00826FF4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необходимые условия для знакомства детей с русской народной сказкой «КОЛОБОК»  </w:t>
            </w:r>
            <w:r w:rsidRPr="00DE150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различные виды детской деятельности.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73" w:type="dxa"/>
          </w:tcPr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пособствовать развитию речи ребёнка, познакомить детей с фольклорным произведением о </w:t>
            </w:r>
            <w:r w:rsidR="00826FF4" w:rsidRPr="00DE1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колобке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родолжать учить детей слушать речь воспитателя, вникать в смысл сказки, стимулировать ребёнка </w:t>
            </w:r>
            <w:r w:rsidR="00826FF4" w:rsidRPr="00DE1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повторять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воспитателем слова и фразы и произведения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асширять представления о диких животных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26FF4" w:rsidRPr="00DE1503" w:rsidRDefault="00826FF4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обуждать выполнять движения под музыку, подпевать песни, внимательно слушать музыкальные произведения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ормировать у детей интерес к художественному творчеству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азвивать познавательные способности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осприятие детей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26FF4" w:rsidRPr="00DE1503" w:rsidRDefault="00826FF4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богащать двигательный опыт через подвижные игры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26FF4" w:rsidRPr="00DE1503" w:rsidRDefault="00826FF4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азвивать эмоциональный отклик на любимое произведение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26FF4" w:rsidRPr="00DE1503" w:rsidRDefault="00826FF4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оторику рук</w:t>
            </w:r>
            <w:r w:rsidR="0017141E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ворческие способности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26FF4" w:rsidRPr="00DE1503" w:rsidRDefault="0017141E" w:rsidP="00267B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826FF4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оспитывать любовь к сказкам, бережное отношение к животным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pStyle w:val="a4"/>
              <w:rPr>
                <w:b/>
                <w:sz w:val="24"/>
                <w:szCs w:val="24"/>
              </w:rPr>
            </w:pPr>
            <w:r w:rsidRPr="00DE1503">
              <w:rPr>
                <w:b/>
                <w:sz w:val="24"/>
                <w:szCs w:val="24"/>
              </w:rPr>
              <w:t>Предполагаемый результат:</w:t>
            </w:r>
          </w:p>
          <w:p w:rsidR="00826FF4" w:rsidRPr="00DE1503" w:rsidRDefault="00826FF4" w:rsidP="005F1166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</w:tcPr>
          <w:p w:rsidR="00445811" w:rsidRPr="00DE1503" w:rsidRDefault="00445811" w:rsidP="00267BE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детей формируется интерес к сказкам</w:t>
            </w:r>
            <w:r w:rsidR="00C60669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45811" w:rsidRPr="00DE1503" w:rsidRDefault="00C60669" w:rsidP="00267BE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ережно относятся к книгам.</w:t>
            </w:r>
          </w:p>
          <w:p w:rsidR="00445811" w:rsidRPr="00DE1503" w:rsidRDefault="00C60669" w:rsidP="00267BE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овысилась речевая активность у детей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45811" w:rsidRPr="00DE1503" w:rsidRDefault="00C60669" w:rsidP="00267BE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ети знают произведение, говорят фразы из сказки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45811" w:rsidRPr="00DE1503" w:rsidRDefault="00C60669" w:rsidP="00267BE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азучили пальчиковую гимнастику по сказке</w:t>
            </w: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45811" w:rsidRPr="00DE1503" w:rsidRDefault="00C60669" w:rsidP="00267BE6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="00445811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знали, как выращивают хлеб, что можно испечь из муки. </w:t>
            </w:r>
          </w:p>
          <w:p w:rsidR="00826FF4" w:rsidRPr="00DE1503" w:rsidRDefault="00445811" w:rsidP="00267BE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Получили необходимые знания о диких животных</w:t>
            </w:r>
            <w:r w:rsidR="00C60669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60669" w:rsidRPr="00DE1503" w:rsidRDefault="00C60669" w:rsidP="00267BE6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Д</w:t>
            </w:r>
            <w:r w:rsidR="00826FF4" w:rsidRPr="00DE1503">
              <w:rPr>
                <w:sz w:val="24"/>
                <w:szCs w:val="24"/>
              </w:rPr>
              <w:t xml:space="preserve">ети  знакомятся с такими понятиями как </w:t>
            </w:r>
            <w:r w:rsidR="0017141E" w:rsidRPr="00DE1503">
              <w:rPr>
                <w:sz w:val="24"/>
                <w:szCs w:val="24"/>
              </w:rPr>
              <w:t xml:space="preserve"> </w:t>
            </w:r>
            <w:r w:rsidR="004D1060" w:rsidRPr="00DE1503">
              <w:rPr>
                <w:sz w:val="24"/>
                <w:szCs w:val="24"/>
              </w:rPr>
              <w:t>«хвастовство, да непослушание не доведут до добра»</w:t>
            </w:r>
            <w:r w:rsidRPr="00DE1503">
              <w:rPr>
                <w:sz w:val="24"/>
                <w:szCs w:val="24"/>
              </w:rPr>
              <w:t>.</w:t>
            </w:r>
          </w:p>
          <w:p w:rsidR="00C60669" w:rsidRPr="00DE1503" w:rsidRDefault="0017141E" w:rsidP="00267BE6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333333"/>
                <w:sz w:val="24"/>
                <w:szCs w:val="24"/>
              </w:rPr>
            </w:pPr>
            <w:r w:rsidRPr="00DE1503">
              <w:rPr>
                <w:rFonts w:eastAsia="Times New Roman"/>
                <w:color w:val="333333"/>
                <w:sz w:val="24"/>
                <w:szCs w:val="24"/>
              </w:rPr>
              <w:t>Родители творчески подходят к вопросам воспитания детей</w:t>
            </w:r>
            <w:r w:rsidR="00C60669" w:rsidRPr="00DE1503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  <w:p w:rsidR="00C60669" w:rsidRPr="00DE1503" w:rsidRDefault="00C60669" w:rsidP="00267BE6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333333"/>
                <w:sz w:val="24"/>
                <w:szCs w:val="24"/>
              </w:rPr>
            </w:pPr>
            <w:r w:rsidRPr="00DE1503">
              <w:rPr>
                <w:rFonts w:eastAsia="Times New Roman"/>
                <w:color w:val="333333"/>
                <w:sz w:val="24"/>
                <w:szCs w:val="24"/>
              </w:rPr>
              <w:t>П</w:t>
            </w:r>
            <w:r w:rsidR="0017141E" w:rsidRPr="00DE1503">
              <w:rPr>
                <w:rFonts w:eastAsia="Times New Roman"/>
                <w:color w:val="333333"/>
                <w:sz w:val="24"/>
                <w:szCs w:val="24"/>
              </w:rPr>
              <w:t xml:space="preserve">едагог усовершенствовал технику </w:t>
            </w:r>
            <w:r w:rsidR="0017141E" w:rsidRPr="00DE1503">
              <w:rPr>
                <w:rFonts w:eastAsia="Times New Roman"/>
                <w:bCs/>
                <w:color w:val="333333"/>
                <w:sz w:val="24"/>
                <w:szCs w:val="24"/>
              </w:rPr>
              <w:t>проектной деятельности</w:t>
            </w:r>
            <w:r w:rsidRPr="00DE1503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  <w:p w:rsidR="0017141E" w:rsidRPr="00DE1503" w:rsidRDefault="00C60669" w:rsidP="00267BE6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color w:val="333333"/>
                <w:sz w:val="24"/>
                <w:szCs w:val="24"/>
              </w:rPr>
            </w:pPr>
            <w:r w:rsidRPr="00DE1503">
              <w:rPr>
                <w:rFonts w:eastAsia="Times New Roman"/>
                <w:color w:val="333333"/>
                <w:sz w:val="24"/>
                <w:szCs w:val="24"/>
              </w:rPr>
              <w:t>Р</w:t>
            </w:r>
            <w:r w:rsidR="0017141E" w:rsidRPr="00DE1503">
              <w:rPr>
                <w:rFonts w:eastAsia="Times New Roman"/>
                <w:color w:val="333333"/>
                <w:sz w:val="24"/>
                <w:szCs w:val="24"/>
              </w:rPr>
              <w:t>одители участвуют в образовательной деятельности детей в детском саду.</w:t>
            </w:r>
          </w:p>
          <w:p w:rsidR="007610C0" w:rsidRPr="00DE1503" w:rsidRDefault="00445811" w:rsidP="00267BE6">
            <w:pPr>
              <w:spacing w:before="237" w:after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E6" w:rsidRPr="00DE1503" w:rsidRDefault="00267BE6" w:rsidP="00267BE6">
            <w:pPr>
              <w:spacing w:before="237" w:after="2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E6" w:rsidRPr="00DE1503" w:rsidRDefault="00267BE6" w:rsidP="00267BE6">
            <w:pPr>
              <w:spacing w:before="237" w:after="23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141E" w:rsidRPr="00DE1503" w:rsidRDefault="0017141E" w:rsidP="00267BE6">
            <w:pPr>
              <w:pStyle w:val="a4"/>
              <w:rPr>
                <w:sz w:val="24"/>
                <w:szCs w:val="24"/>
              </w:rPr>
            </w:pPr>
          </w:p>
        </w:tc>
      </w:tr>
      <w:tr w:rsidR="00826FF4" w:rsidRPr="00DE1503" w:rsidTr="005F1166">
        <w:tc>
          <w:tcPr>
            <w:tcW w:w="10456" w:type="dxa"/>
            <w:gridSpan w:val="2"/>
          </w:tcPr>
          <w:p w:rsidR="00826FF4" w:rsidRPr="00DE1503" w:rsidRDefault="00826FF4" w:rsidP="005F1166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 проекта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7073" w:type="dxa"/>
          </w:tcPr>
          <w:p w:rsidR="00C60669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Подвижная игра</w:t>
            </w:r>
            <w:r w:rsidRPr="00DE1503">
              <w:rPr>
                <w:b/>
                <w:sz w:val="24"/>
                <w:szCs w:val="24"/>
              </w:rPr>
              <w:t xml:space="preserve"> </w:t>
            </w:r>
            <w:r w:rsidR="00C60669" w:rsidRPr="00DE1503">
              <w:rPr>
                <w:b/>
                <w:sz w:val="24"/>
                <w:szCs w:val="24"/>
              </w:rPr>
              <w:t xml:space="preserve"> </w:t>
            </w:r>
            <w:r w:rsidR="00C60669" w:rsidRPr="00DE1503">
              <w:rPr>
                <w:sz w:val="24"/>
                <w:szCs w:val="24"/>
              </w:rPr>
              <w:t>«Зайка беленький сидит…», «Догони лису», «Перепрыгни через ручеёк в лесу».</w:t>
            </w:r>
          </w:p>
          <w:p w:rsidR="00C60669" w:rsidRPr="00DE1503" w:rsidRDefault="00C60669" w:rsidP="00C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Игра с мячом « Поймай колобка»</w:t>
            </w:r>
          </w:p>
          <w:p w:rsidR="00C60669" w:rsidRPr="00DE1503" w:rsidRDefault="00C60669" w:rsidP="00C60669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Изобразить, как двигаются звери, как катится колобок.</w:t>
            </w:r>
          </w:p>
          <w:p w:rsidR="00826FF4" w:rsidRPr="00DE1503" w:rsidRDefault="00826FF4" w:rsidP="006B231F">
            <w:pPr>
              <w:pStyle w:val="a4"/>
              <w:rPr>
                <w:b/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Игра малой подвижности</w:t>
            </w:r>
            <w:r w:rsidRPr="00DE1503">
              <w:rPr>
                <w:b/>
                <w:sz w:val="24"/>
                <w:szCs w:val="24"/>
              </w:rPr>
              <w:t xml:space="preserve"> «</w:t>
            </w:r>
            <w:r w:rsidRPr="00DE1503">
              <w:rPr>
                <w:sz w:val="24"/>
                <w:szCs w:val="24"/>
              </w:rPr>
              <w:t>Найди</w:t>
            </w:r>
            <w:r w:rsidR="006B231F" w:rsidRPr="00DE1503">
              <w:rPr>
                <w:sz w:val="24"/>
                <w:szCs w:val="24"/>
              </w:rPr>
              <w:t>,</w:t>
            </w:r>
            <w:r w:rsidRPr="00DE1503">
              <w:rPr>
                <w:sz w:val="24"/>
                <w:szCs w:val="24"/>
              </w:rPr>
              <w:t xml:space="preserve"> </w:t>
            </w:r>
            <w:r w:rsidR="006502FD" w:rsidRPr="00DE1503">
              <w:rPr>
                <w:sz w:val="24"/>
                <w:szCs w:val="24"/>
              </w:rPr>
              <w:t xml:space="preserve">где спрятался  колобок </w:t>
            </w:r>
            <w:r w:rsidRPr="00DE1503">
              <w:rPr>
                <w:b/>
                <w:sz w:val="24"/>
                <w:szCs w:val="24"/>
              </w:rPr>
              <w:t xml:space="preserve">». </w:t>
            </w:r>
            <w:r w:rsidR="006502FD" w:rsidRPr="00DE1503">
              <w:rPr>
                <w:sz w:val="24"/>
                <w:szCs w:val="24"/>
              </w:rPr>
              <w:t xml:space="preserve"> 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Физкультурное  развлечение «</w:t>
            </w:r>
            <w:r w:rsidR="006502FD" w:rsidRPr="00DE1503">
              <w:rPr>
                <w:sz w:val="24"/>
                <w:szCs w:val="24"/>
              </w:rPr>
              <w:t>Колобок</w:t>
            </w:r>
            <w:r w:rsidRPr="00DE1503">
              <w:rPr>
                <w:sz w:val="24"/>
                <w:szCs w:val="24"/>
              </w:rPr>
              <w:t>».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7073" w:type="dxa"/>
          </w:tcPr>
          <w:p w:rsidR="006F45F0" w:rsidRPr="00DE1503" w:rsidRDefault="00826FF4" w:rsidP="006F45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proofErr w:type="gramStart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Угостим </w:t>
            </w:r>
            <w:r w:rsidR="006502FD"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колобка 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чаем», «Звери заболели»</w:t>
            </w:r>
            <w:r w:rsidR="006502FD" w:rsidRPr="00DE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2FD" w:rsidRPr="00DE150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6502FD" w:rsidRPr="00DE150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«Печем баранки для лисички»</w:t>
            </w:r>
            <w:r w:rsidR="006F45F0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6502FD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«Покатаем зверей на машине»</w:t>
            </w:r>
            <w:r w:rsidR="006F45F0"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6502FD" w:rsidRPr="00DE1503" w:rsidRDefault="006F45F0" w:rsidP="006F45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Игра – ситуация   «Поможем Зайчику».</w:t>
            </w:r>
          </w:p>
          <w:p w:rsidR="00826FF4" w:rsidRPr="00DE1503" w:rsidRDefault="006F45F0" w:rsidP="006F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Игра – драматизация по сказке 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«Колобок». </w:t>
            </w:r>
          </w:p>
          <w:p w:rsidR="00826FF4" w:rsidRPr="00DE1503" w:rsidRDefault="00826FF4" w:rsidP="006F45F0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Обыгрывание  настольного театра </w:t>
            </w:r>
            <w:r w:rsidR="006502FD" w:rsidRPr="00DE1503">
              <w:rPr>
                <w:sz w:val="24"/>
                <w:szCs w:val="24"/>
              </w:rPr>
              <w:t>«Колобок</w:t>
            </w:r>
            <w:proofErr w:type="gramStart"/>
            <w:r w:rsidR="006502FD" w:rsidRPr="00DE1503">
              <w:rPr>
                <w:sz w:val="24"/>
                <w:szCs w:val="24"/>
              </w:rPr>
              <w:t>».</w:t>
            </w:r>
            <w:r w:rsidRPr="00DE1503">
              <w:rPr>
                <w:sz w:val="24"/>
                <w:szCs w:val="24"/>
              </w:rPr>
              <w:t>.</w:t>
            </w:r>
            <w:proofErr w:type="gramEnd"/>
          </w:p>
          <w:p w:rsidR="00826FF4" w:rsidRPr="00DE1503" w:rsidRDefault="00826FF4" w:rsidP="00F7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Пальчиковые  игры «</w:t>
            </w:r>
            <w:r w:rsidR="00F71628" w:rsidRPr="00DE1503">
              <w:rPr>
                <w:rFonts w:ascii="Times New Roman" w:hAnsi="Times New Roman" w:cs="Times New Roman"/>
                <w:sz w:val="24"/>
                <w:szCs w:val="24"/>
              </w:rPr>
              <w:t>По амбару по метем, по сусекам по скребем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…», «Жили-были зайчики…», «Мы спросили нашу печь…».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Изобразительная</w:t>
            </w:r>
          </w:p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Конструирование</w:t>
            </w:r>
          </w:p>
        </w:tc>
        <w:tc>
          <w:tcPr>
            <w:tcW w:w="7073" w:type="dxa"/>
          </w:tcPr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b/>
                <w:sz w:val="24"/>
                <w:szCs w:val="24"/>
              </w:rPr>
              <w:t xml:space="preserve"> </w:t>
            </w:r>
            <w:r w:rsidRPr="00DE1503">
              <w:rPr>
                <w:sz w:val="24"/>
                <w:szCs w:val="24"/>
              </w:rPr>
              <w:t xml:space="preserve">Рисование </w:t>
            </w:r>
            <w:r w:rsidR="00F71628" w:rsidRPr="00DE1503">
              <w:rPr>
                <w:rFonts w:eastAsia="Times New Roman"/>
                <w:iCs/>
                <w:color w:val="333333"/>
                <w:sz w:val="24"/>
                <w:szCs w:val="24"/>
              </w:rPr>
              <w:t>«</w:t>
            </w:r>
            <w:r w:rsidR="006B231F" w:rsidRPr="00DE1503">
              <w:rPr>
                <w:rFonts w:eastAsia="Times New Roman"/>
                <w:bCs/>
                <w:iCs/>
                <w:color w:val="333333"/>
                <w:sz w:val="24"/>
                <w:szCs w:val="24"/>
              </w:rPr>
              <w:t>К</w:t>
            </w:r>
            <w:r w:rsidR="00F71628" w:rsidRPr="00DE1503">
              <w:rPr>
                <w:rFonts w:eastAsia="Times New Roman"/>
                <w:bCs/>
                <w:iCs/>
                <w:color w:val="333333"/>
                <w:sz w:val="24"/>
                <w:szCs w:val="24"/>
              </w:rPr>
              <w:t>олобок</w:t>
            </w:r>
            <w:r w:rsidR="00F71628" w:rsidRPr="00DE1503">
              <w:rPr>
                <w:rFonts w:eastAsia="Times New Roman"/>
                <w:iCs/>
                <w:color w:val="333333"/>
                <w:sz w:val="24"/>
                <w:szCs w:val="24"/>
              </w:rPr>
              <w:t>»</w:t>
            </w:r>
          </w:p>
          <w:p w:rsidR="00826FF4" w:rsidRPr="00DE1503" w:rsidRDefault="00F71628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rFonts w:eastAsia="Times New Roman"/>
                <w:sz w:val="24"/>
                <w:szCs w:val="24"/>
              </w:rPr>
              <w:t xml:space="preserve">Лепка: </w:t>
            </w:r>
            <w:r w:rsidRPr="00DE1503">
              <w:rPr>
                <w:rFonts w:eastAsia="Times New Roman"/>
                <w:iCs/>
                <w:sz w:val="24"/>
                <w:szCs w:val="24"/>
              </w:rPr>
              <w:t>«</w:t>
            </w:r>
            <w:r w:rsidRPr="00DE1503">
              <w:rPr>
                <w:rFonts w:eastAsia="Times New Roman"/>
                <w:bCs/>
                <w:iCs/>
                <w:sz w:val="24"/>
                <w:szCs w:val="24"/>
              </w:rPr>
              <w:t>Колобок</w:t>
            </w:r>
            <w:r w:rsidRPr="00DE1503">
              <w:rPr>
                <w:rFonts w:eastAsia="Times New Roman"/>
                <w:iCs/>
                <w:sz w:val="24"/>
                <w:szCs w:val="24"/>
              </w:rPr>
              <w:t>»</w:t>
            </w:r>
            <w:r w:rsidRPr="00DE1503">
              <w:rPr>
                <w:rFonts w:eastAsia="Times New Roman"/>
                <w:sz w:val="24"/>
                <w:szCs w:val="24"/>
              </w:rPr>
              <w:t>.</w:t>
            </w:r>
            <w:r w:rsidRPr="00DE1503">
              <w:rPr>
                <w:sz w:val="24"/>
                <w:szCs w:val="24"/>
              </w:rPr>
              <w:t xml:space="preserve"> </w:t>
            </w:r>
          </w:p>
          <w:p w:rsidR="00826FF4" w:rsidRPr="00DE1503" w:rsidRDefault="00F71628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Аппликация</w:t>
            </w:r>
            <w:proofErr w:type="gramStart"/>
            <w:r w:rsidRPr="00DE1503">
              <w:rPr>
                <w:sz w:val="24"/>
                <w:szCs w:val="24"/>
              </w:rPr>
              <w:t xml:space="preserve"> </w:t>
            </w:r>
            <w:r w:rsidR="00826FF4" w:rsidRPr="00DE1503">
              <w:rPr>
                <w:sz w:val="24"/>
                <w:szCs w:val="24"/>
              </w:rPr>
              <w:t>:</w:t>
            </w:r>
            <w:proofErr w:type="gramEnd"/>
            <w:r w:rsidR="00826FF4" w:rsidRPr="00DE1503">
              <w:rPr>
                <w:sz w:val="24"/>
                <w:szCs w:val="24"/>
              </w:rPr>
              <w:t xml:space="preserve"> </w:t>
            </w:r>
            <w:r w:rsidRPr="00DE1503">
              <w:rPr>
                <w:rFonts w:eastAsia="Times New Roman"/>
                <w:iCs/>
                <w:sz w:val="24"/>
                <w:szCs w:val="24"/>
              </w:rPr>
              <w:t>«</w:t>
            </w:r>
            <w:r w:rsidRPr="00DE1503">
              <w:rPr>
                <w:rFonts w:eastAsia="Times New Roman"/>
                <w:bCs/>
                <w:iCs/>
                <w:sz w:val="24"/>
                <w:szCs w:val="24"/>
              </w:rPr>
              <w:t>Колобок на окошке</w:t>
            </w:r>
            <w:r w:rsidRPr="00DE1503">
              <w:rPr>
                <w:rFonts w:eastAsia="Times New Roman"/>
                <w:iCs/>
                <w:sz w:val="24"/>
                <w:szCs w:val="24"/>
              </w:rPr>
              <w:t>»</w:t>
            </w:r>
            <w:r w:rsidR="00826FF4" w:rsidRPr="00DE1503">
              <w:rPr>
                <w:sz w:val="24"/>
                <w:szCs w:val="24"/>
              </w:rPr>
              <w:t>.</w:t>
            </w:r>
          </w:p>
          <w:p w:rsidR="00F71628" w:rsidRPr="00DE1503" w:rsidRDefault="00F71628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Конструирование</w:t>
            </w:r>
            <w:proofErr w:type="gramStart"/>
            <w:r w:rsidRPr="00DE1503">
              <w:rPr>
                <w:sz w:val="24"/>
                <w:szCs w:val="24"/>
              </w:rPr>
              <w:t xml:space="preserve"> :</w:t>
            </w:r>
            <w:proofErr w:type="gramEnd"/>
            <w:r w:rsidRPr="00DE1503">
              <w:rPr>
                <w:sz w:val="24"/>
                <w:szCs w:val="24"/>
              </w:rPr>
              <w:t xml:space="preserve">  « </w:t>
            </w:r>
            <w:r w:rsidR="00236602" w:rsidRPr="00DE1503">
              <w:rPr>
                <w:sz w:val="24"/>
                <w:szCs w:val="24"/>
              </w:rPr>
              <w:t>Дорожка для колобка»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Рассматривание иллюстраций художников к сказке </w:t>
            </w:r>
            <w:r w:rsidR="00F71628" w:rsidRPr="00DE1503">
              <w:rPr>
                <w:sz w:val="24"/>
                <w:szCs w:val="24"/>
              </w:rPr>
              <w:t xml:space="preserve"> </w:t>
            </w:r>
            <w:r w:rsidR="00F71628" w:rsidRPr="00DE1503">
              <w:rPr>
                <w:rFonts w:eastAsia="Times New Roman"/>
                <w:iCs/>
                <w:sz w:val="24"/>
                <w:szCs w:val="24"/>
              </w:rPr>
              <w:t>«</w:t>
            </w:r>
            <w:r w:rsidR="00F71628" w:rsidRPr="00DE1503">
              <w:rPr>
                <w:rFonts w:eastAsia="Times New Roman"/>
                <w:bCs/>
                <w:iCs/>
                <w:sz w:val="24"/>
                <w:szCs w:val="24"/>
              </w:rPr>
              <w:t>Колобок</w:t>
            </w:r>
            <w:r w:rsidR="00F71628" w:rsidRPr="00DE1503">
              <w:rPr>
                <w:rFonts w:eastAsia="Times New Roman"/>
                <w:iCs/>
                <w:sz w:val="24"/>
                <w:szCs w:val="24"/>
              </w:rPr>
              <w:t>»</w:t>
            </w:r>
            <w:r w:rsidRPr="00DE1503">
              <w:rPr>
                <w:sz w:val="24"/>
                <w:szCs w:val="24"/>
              </w:rPr>
              <w:t>.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 художественной литературы и фольклора</w:t>
            </w:r>
          </w:p>
        </w:tc>
        <w:tc>
          <w:tcPr>
            <w:tcW w:w="7073" w:type="dxa"/>
          </w:tcPr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Чтение сказки </w:t>
            </w:r>
            <w:r w:rsidR="00F71628" w:rsidRPr="00DE1503">
              <w:rPr>
                <w:sz w:val="24"/>
                <w:szCs w:val="24"/>
              </w:rPr>
              <w:t>«Колобок».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Слушание художественного произведения в аудиозаписи.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Загадки о сказке  и её героях.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Разучивание присказок, стихов о сказочных героях.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073" w:type="dxa"/>
          </w:tcPr>
          <w:p w:rsidR="00236602" w:rsidRPr="00DE1503" w:rsidRDefault="00826FF4" w:rsidP="006B231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Развивающие игры</w:t>
            </w:r>
            <w:r w:rsidRPr="00DE1503">
              <w:rPr>
                <w:i/>
                <w:sz w:val="24"/>
                <w:szCs w:val="24"/>
              </w:rPr>
              <w:t>:</w:t>
            </w:r>
            <w:r w:rsidRPr="00DE1503">
              <w:rPr>
                <w:sz w:val="24"/>
                <w:szCs w:val="24"/>
              </w:rPr>
              <w:t xml:space="preserve"> «Собери сказку из частей», «Выложи по порядку»,</w:t>
            </w:r>
            <w:r w:rsidR="006502FD" w:rsidRPr="00DE150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6502FD" w:rsidRPr="00DE1503">
              <w:rPr>
                <w:rFonts w:eastAsia="Times New Roman"/>
                <w:iCs/>
                <w:sz w:val="24"/>
                <w:szCs w:val="24"/>
              </w:rPr>
              <w:t>«</w:t>
            </w:r>
            <w:r w:rsidR="00236602" w:rsidRPr="00DE1503">
              <w:rPr>
                <w:rFonts w:eastAsia="Times New Roman"/>
                <w:iCs/>
                <w:sz w:val="24"/>
                <w:szCs w:val="24"/>
              </w:rPr>
              <w:t>В</w:t>
            </w:r>
            <w:r w:rsidR="006502FD" w:rsidRPr="00DE1503">
              <w:rPr>
                <w:rFonts w:eastAsia="Times New Roman"/>
                <w:iCs/>
                <w:sz w:val="24"/>
                <w:szCs w:val="24"/>
              </w:rPr>
              <w:t xml:space="preserve">ыкупаем </w:t>
            </w:r>
            <w:r w:rsidR="006502FD" w:rsidRPr="00DE1503">
              <w:rPr>
                <w:rFonts w:eastAsia="Times New Roman"/>
                <w:bCs/>
                <w:iCs/>
                <w:sz w:val="24"/>
                <w:szCs w:val="24"/>
              </w:rPr>
              <w:t>колобка</w:t>
            </w:r>
            <w:r w:rsidR="006502FD" w:rsidRPr="00DE1503">
              <w:rPr>
                <w:rFonts w:eastAsia="Times New Roman"/>
                <w:iCs/>
                <w:sz w:val="24"/>
                <w:szCs w:val="24"/>
              </w:rPr>
              <w:t>»</w:t>
            </w:r>
            <w:r w:rsidR="006502FD" w:rsidRPr="00DE1503">
              <w:rPr>
                <w:rFonts w:eastAsia="Times New Roman"/>
                <w:sz w:val="24"/>
                <w:szCs w:val="24"/>
              </w:rPr>
              <w:t>.</w:t>
            </w:r>
            <w:r w:rsidRPr="00DE1503">
              <w:rPr>
                <w:sz w:val="24"/>
                <w:szCs w:val="24"/>
              </w:rPr>
              <w:t xml:space="preserve">   </w:t>
            </w:r>
            <w:r w:rsidR="00236602" w:rsidRPr="00DE1503">
              <w:rPr>
                <w:i/>
                <w:sz w:val="24"/>
                <w:szCs w:val="24"/>
              </w:rPr>
              <w:t>«</w:t>
            </w:r>
            <w:r w:rsidR="00236602" w:rsidRPr="00DE1503">
              <w:rPr>
                <w:sz w:val="24"/>
                <w:szCs w:val="24"/>
              </w:rPr>
              <w:t>Помоги   волку наловить рыбки</w:t>
            </w:r>
            <w:r w:rsidRPr="00DE1503">
              <w:rPr>
                <w:sz w:val="24"/>
                <w:szCs w:val="24"/>
              </w:rPr>
              <w:t xml:space="preserve">», «Из какой сказки? », </w:t>
            </w:r>
            <w:r w:rsidR="00236602" w:rsidRPr="00DE1503">
              <w:rPr>
                <w:sz w:val="24"/>
                <w:szCs w:val="24"/>
              </w:rPr>
              <w:t xml:space="preserve"> </w:t>
            </w:r>
            <w:r w:rsidRPr="00DE1503">
              <w:rPr>
                <w:sz w:val="24"/>
                <w:szCs w:val="24"/>
              </w:rPr>
              <w:t xml:space="preserve"> «Собери бусы»</w:t>
            </w:r>
            <w:r w:rsidR="00236602" w:rsidRPr="00DE1503">
              <w:rPr>
                <w:sz w:val="24"/>
                <w:szCs w:val="24"/>
              </w:rPr>
              <w:t>,</w:t>
            </w:r>
            <w:r w:rsidR="00236602" w:rsidRPr="00DE150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236602" w:rsidRPr="00DE1503">
              <w:rPr>
                <w:rFonts w:eastAsia="Times New Roman"/>
                <w:iCs/>
                <w:sz w:val="24"/>
                <w:szCs w:val="24"/>
              </w:rPr>
              <w:t>«Чудесный мешочек»</w:t>
            </w:r>
            <w:r w:rsidR="00236602" w:rsidRPr="00DE1503">
              <w:rPr>
                <w:rFonts w:eastAsia="Times New Roman"/>
                <w:sz w:val="24"/>
                <w:szCs w:val="24"/>
              </w:rPr>
              <w:t xml:space="preserve"> (овощи для </w:t>
            </w:r>
            <w:proofErr w:type="gramStart"/>
            <w:r w:rsidR="00236602" w:rsidRPr="00DE1503">
              <w:rPr>
                <w:rFonts w:eastAsia="Times New Roman"/>
                <w:sz w:val="24"/>
                <w:szCs w:val="24"/>
              </w:rPr>
              <w:t>зверят</w:t>
            </w:r>
            <w:proofErr w:type="gramEnd"/>
            <w:r w:rsidR="00236602" w:rsidRPr="00DE1503">
              <w:rPr>
                <w:rFonts w:eastAsia="Times New Roman"/>
                <w:sz w:val="24"/>
                <w:szCs w:val="24"/>
              </w:rPr>
              <w:t>).</w:t>
            </w:r>
          </w:p>
          <w:p w:rsidR="00236602" w:rsidRPr="00DE1503" w:rsidRDefault="00236602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Моделирование сказки «Колобок» на </w:t>
            </w:r>
            <w:proofErr w:type="spellStart"/>
            <w:r w:rsidRPr="00DE1503">
              <w:rPr>
                <w:sz w:val="24"/>
                <w:szCs w:val="24"/>
              </w:rPr>
              <w:t>коврографе</w:t>
            </w:r>
            <w:proofErr w:type="spellEnd"/>
            <w:r w:rsidRPr="00DE1503">
              <w:rPr>
                <w:sz w:val="24"/>
                <w:szCs w:val="24"/>
              </w:rPr>
              <w:t xml:space="preserve"> </w:t>
            </w:r>
            <w:proofErr w:type="gramStart"/>
            <w:r w:rsidRPr="00DE1503">
              <w:rPr>
                <w:sz w:val="24"/>
                <w:szCs w:val="24"/>
              </w:rPr>
              <w:t xml:space="preserve">( </w:t>
            </w:r>
            <w:proofErr w:type="gramEnd"/>
            <w:r w:rsidRPr="00DE1503">
              <w:rPr>
                <w:sz w:val="24"/>
                <w:szCs w:val="24"/>
              </w:rPr>
              <w:t>с помощью геометрических фигур)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7073" w:type="dxa"/>
          </w:tcPr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Беседа</w:t>
            </w:r>
            <w:r w:rsidRPr="00DE1503">
              <w:rPr>
                <w:b/>
                <w:sz w:val="24"/>
                <w:szCs w:val="24"/>
              </w:rPr>
              <w:t xml:space="preserve"> </w:t>
            </w:r>
            <w:r w:rsidRPr="00DE1503">
              <w:rPr>
                <w:sz w:val="24"/>
                <w:szCs w:val="24"/>
              </w:rPr>
              <w:t xml:space="preserve">по сказке « </w:t>
            </w:r>
            <w:r w:rsidR="00236602" w:rsidRPr="00DE1503">
              <w:rPr>
                <w:sz w:val="24"/>
                <w:szCs w:val="24"/>
              </w:rPr>
              <w:t>Колобок</w:t>
            </w:r>
            <w:r w:rsidRPr="00DE1503">
              <w:rPr>
                <w:sz w:val="24"/>
                <w:szCs w:val="24"/>
              </w:rPr>
              <w:t>».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Рассматривание иллюстраций художников к сказке</w:t>
            </w:r>
            <w:r w:rsidRPr="00DE1503">
              <w:rPr>
                <w:i/>
                <w:sz w:val="24"/>
                <w:szCs w:val="24"/>
              </w:rPr>
              <w:t xml:space="preserve"> </w:t>
            </w:r>
            <w:r w:rsidR="00236602" w:rsidRPr="00DE1503">
              <w:rPr>
                <w:sz w:val="24"/>
                <w:szCs w:val="24"/>
              </w:rPr>
              <w:t>« Колобок».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Обыгрывание  отрывков из  сказки </w:t>
            </w:r>
            <w:r w:rsidR="00236602" w:rsidRPr="00DE1503">
              <w:rPr>
                <w:sz w:val="24"/>
                <w:szCs w:val="24"/>
              </w:rPr>
              <w:t>« Колобок»</w:t>
            </w:r>
            <w:r w:rsidRPr="00DE1503">
              <w:rPr>
                <w:sz w:val="24"/>
                <w:szCs w:val="24"/>
              </w:rPr>
              <w:t xml:space="preserve">, используя маски. 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Загадки</w:t>
            </w:r>
            <w:r w:rsidRPr="00DE1503">
              <w:rPr>
                <w:b/>
                <w:sz w:val="24"/>
                <w:szCs w:val="24"/>
              </w:rPr>
              <w:t xml:space="preserve"> </w:t>
            </w:r>
            <w:r w:rsidRPr="00DE1503">
              <w:rPr>
                <w:sz w:val="24"/>
                <w:szCs w:val="24"/>
              </w:rPr>
              <w:t>о сказке  и её героях.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Разучивание присказок, стихов о сказочных героях.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Обыгрывание</w:t>
            </w:r>
            <w:r w:rsidRPr="00DE1503">
              <w:rPr>
                <w:i/>
                <w:sz w:val="24"/>
                <w:szCs w:val="24"/>
              </w:rPr>
              <w:t xml:space="preserve">  </w:t>
            </w:r>
            <w:r w:rsidRPr="00DE1503">
              <w:rPr>
                <w:sz w:val="24"/>
                <w:szCs w:val="24"/>
              </w:rPr>
              <w:t xml:space="preserve">настольного театра « </w:t>
            </w:r>
            <w:r w:rsidR="009D25D6" w:rsidRPr="00DE1503">
              <w:rPr>
                <w:sz w:val="24"/>
                <w:szCs w:val="24"/>
              </w:rPr>
              <w:t>Колобок</w:t>
            </w:r>
            <w:r w:rsidRPr="00DE1503">
              <w:rPr>
                <w:sz w:val="24"/>
                <w:szCs w:val="24"/>
              </w:rPr>
              <w:t>».</w:t>
            </w:r>
          </w:p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Пальчиковые  игры «</w:t>
            </w:r>
            <w:r w:rsidR="009D25D6" w:rsidRPr="00DE1503">
              <w:rPr>
                <w:sz w:val="24"/>
                <w:szCs w:val="24"/>
              </w:rPr>
              <w:t>Колобок</w:t>
            </w:r>
            <w:r w:rsidRPr="00DE1503">
              <w:rPr>
                <w:sz w:val="24"/>
                <w:szCs w:val="24"/>
              </w:rPr>
              <w:t>»</w:t>
            </w:r>
            <w:r w:rsidR="009D25D6" w:rsidRPr="00DE1503">
              <w:rPr>
                <w:sz w:val="24"/>
                <w:szCs w:val="24"/>
              </w:rPr>
              <w:t xml:space="preserve">. 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</w:t>
            </w:r>
          </w:p>
        </w:tc>
        <w:tc>
          <w:tcPr>
            <w:tcW w:w="7073" w:type="dxa"/>
          </w:tcPr>
          <w:p w:rsidR="00826FF4" w:rsidRPr="00DE1503" w:rsidRDefault="00826FF4" w:rsidP="006B231F">
            <w:pPr>
              <w:pStyle w:val="a4"/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Музыкальные игры</w:t>
            </w:r>
            <w:proofErr w:type="gramStart"/>
            <w:r w:rsidRPr="00DE1503">
              <w:rPr>
                <w:sz w:val="24"/>
                <w:szCs w:val="24"/>
              </w:rPr>
              <w:t xml:space="preserve"> :</w:t>
            </w:r>
            <w:proofErr w:type="gramEnd"/>
            <w:r w:rsidRPr="00DE1503">
              <w:rPr>
                <w:sz w:val="24"/>
                <w:szCs w:val="24"/>
              </w:rPr>
              <w:t xml:space="preserve"> «</w:t>
            </w:r>
            <w:r w:rsidR="009D25D6" w:rsidRPr="00DE1503">
              <w:rPr>
                <w:sz w:val="24"/>
                <w:szCs w:val="24"/>
              </w:rPr>
              <w:t>Музыкальная игра «Как у наших у ребят»</w:t>
            </w:r>
            <w:r w:rsidRPr="00DE1503">
              <w:rPr>
                <w:sz w:val="24"/>
                <w:szCs w:val="24"/>
              </w:rPr>
              <w:t xml:space="preserve">», </w:t>
            </w:r>
            <w:r w:rsidR="009D25D6" w:rsidRPr="00DE1503">
              <w:rPr>
                <w:sz w:val="24"/>
                <w:szCs w:val="24"/>
              </w:rPr>
              <w:t xml:space="preserve"> </w:t>
            </w:r>
            <w:r w:rsidRPr="00DE1503">
              <w:rPr>
                <w:sz w:val="24"/>
                <w:szCs w:val="24"/>
              </w:rPr>
              <w:t xml:space="preserve"> «</w:t>
            </w:r>
            <w:r w:rsidR="009D25D6" w:rsidRPr="00DE1503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Игра - танец «Мишки»</w:t>
            </w:r>
            <w:r w:rsidRPr="00DE1503">
              <w:rPr>
                <w:sz w:val="24"/>
                <w:szCs w:val="24"/>
              </w:rPr>
              <w:t xml:space="preserve">,  « </w:t>
            </w:r>
            <w:r w:rsidR="009D25D6" w:rsidRPr="00DE1503">
              <w:rPr>
                <w:sz w:val="24"/>
                <w:szCs w:val="24"/>
              </w:rPr>
              <w:t>Я от бабушки ушел</w:t>
            </w:r>
            <w:r w:rsidRPr="00DE1503">
              <w:rPr>
                <w:sz w:val="24"/>
                <w:szCs w:val="24"/>
              </w:rPr>
              <w:t>….»</w:t>
            </w:r>
            <w:r w:rsidR="009D25D6" w:rsidRPr="00DE1503">
              <w:rPr>
                <w:sz w:val="24"/>
                <w:szCs w:val="24"/>
              </w:rPr>
              <w:t>, « Песенка колобка»</w:t>
            </w:r>
            <w:r w:rsidRPr="00DE1503">
              <w:rPr>
                <w:sz w:val="24"/>
                <w:szCs w:val="24"/>
              </w:rPr>
              <w:t>.</w:t>
            </w:r>
            <w:r w:rsidR="006B231F" w:rsidRPr="00DE1503">
              <w:rPr>
                <w:sz w:val="24"/>
                <w:szCs w:val="24"/>
              </w:rPr>
              <w:t xml:space="preserve"> Музыкальная игра « Мы народ удаленький….».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Итоговое мероприятие</w:t>
            </w:r>
          </w:p>
        </w:tc>
        <w:tc>
          <w:tcPr>
            <w:tcW w:w="7073" w:type="dxa"/>
          </w:tcPr>
          <w:p w:rsidR="00826FF4" w:rsidRPr="00DE1503" w:rsidRDefault="00826FF4" w:rsidP="005F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FF4" w:rsidRPr="00DE1503" w:rsidRDefault="00826FF4" w:rsidP="005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презентация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: «Путешествие в сказку </w:t>
            </w:r>
            <w:r w:rsidR="009D25D6" w:rsidRPr="00DE1503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26FF4" w:rsidRPr="00DE1503" w:rsidRDefault="00826FF4" w:rsidP="005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Взаимодействие с родителями</w:t>
            </w:r>
          </w:p>
        </w:tc>
        <w:tc>
          <w:tcPr>
            <w:tcW w:w="7073" w:type="dxa"/>
          </w:tcPr>
          <w:p w:rsidR="00DE1503" w:rsidRPr="00DE1503" w:rsidRDefault="00765CA6" w:rsidP="005F116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Анкетирование   родителей:  « Русская народная сказка в жизни ребенка»;</w:t>
            </w:r>
          </w:p>
          <w:p w:rsidR="00826FF4" w:rsidRPr="00DE1503" w:rsidRDefault="00765CA6" w:rsidP="005F116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</w:t>
            </w:r>
            <w:r w:rsidR="00DE1503" w:rsidRPr="00DE1503">
              <w:rPr>
                <w:sz w:val="24"/>
                <w:szCs w:val="24"/>
              </w:rPr>
              <w:t>Беседа с родителями «Знакомство с проектом»;</w:t>
            </w:r>
          </w:p>
          <w:p w:rsidR="00765CA6" w:rsidRPr="00DE1503" w:rsidRDefault="004B4727" w:rsidP="00765CA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В</w:t>
            </w:r>
            <w:r w:rsidR="00826FF4" w:rsidRPr="00DE1503">
              <w:rPr>
                <w:sz w:val="24"/>
                <w:szCs w:val="24"/>
              </w:rPr>
              <w:t>ыставка рисунков «По страницам сказки «</w:t>
            </w:r>
            <w:r w:rsidR="009D25D6" w:rsidRPr="00DE1503">
              <w:rPr>
                <w:sz w:val="24"/>
                <w:szCs w:val="24"/>
              </w:rPr>
              <w:t xml:space="preserve">Колобок </w:t>
            </w:r>
            <w:r w:rsidR="00826FF4" w:rsidRPr="00DE1503">
              <w:rPr>
                <w:sz w:val="24"/>
                <w:szCs w:val="24"/>
              </w:rPr>
              <w:t>»;</w:t>
            </w:r>
          </w:p>
          <w:p w:rsidR="00826FF4" w:rsidRPr="00DE1503" w:rsidRDefault="004B4727" w:rsidP="005F116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К</w:t>
            </w:r>
            <w:r w:rsidR="00826FF4" w:rsidRPr="00DE1503">
              <w:rPr>
                <w:sz w:val="24"/>
                <w:szCs w:val="24"/>
              </w:rPr>
              <w:t>онсультирование родителей по организации домашней библиотеки;</w:t>
            </w:r>
          </w:p>
          <w:p w:rsidR="00765CA6" w:rsidRPr="00DE1503" w:rsidRDefault="00267BE6" w:rsidP="00765CA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И</w:t>
            </w:r>
            <w:r w:rsidR="00826FF4" w:rsidRPr="00DE1503">
              <w:rPr>
                <w:sz w:val="24"/>
                <w:szCs w:val="24"/>
              </w:rPr>
              <w:t xml:space="preserve">ндивидуальные беседы с родителями по вопросам </w:t>
            </w:r>
            <w:r w:rsidR="00826FF4" w:rsidRPr="00DE1503">
              <w:rPr>
                <w:sz w:val="24"/>
                <w:szCs w:val="24"/>
              </w:rPr>
              <w:lastRenderedPageBreak/>
              <w:t xml:space="preserve">семейного чтения сказок. </w:t>
            </w:r>
          </w:p>
          <w:p w:rsidR="004B4727" w:rsidRPr="00DE1503" w:rsidRDefault="004B4727" w:rsidP="004B47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П</w:t>
            </w:r>
            <w:r w:rsidR="00765CA6" w:rsidRPr="00DE1503">
              <w:rPr>
                <w:sz w:val="24"/>
                <w:szCs w:val="24"/>
              </w:rPr>
              <w:t>ополнение центра  « Сказка в гости</w:t>
            </w:r>
            <w:r w:rsidRPr="00DE1503">
              <w:rPr>
                <w:sz w:val="24"/>
                <w:szCs w:val="24"/>
              </w:rPr>
              <w:t xml:space="preserve"> приходи»</w:t>
            </w:r>
          </w:p>
          <w:p w:rsidR="00765CA6" w:rsidRPr="00DE1503" w:rsidRDefault="004B4727" w:rsidP="004B47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Привлечение родителей к изготовлению пальчикового театра по сказке;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pStyle w:val="a4"/>
              <w:rPr>
                <w:b/>
                <w:sz w:val="24"/>
                <w:szCs w:val="24"/>
              </w:rPr>
            </w:pPr>
            <w:r w:rsidRPr="00DE1503">
              <w:rPr>
                <w:b/>
                <w:sz w:val="24"/>
                <w:szCs w:val="24"/>
              </w:rPr>
              <w:lastRenderedPageBreak/>
              <w:t xml:space="preserve">  Совместная деятельность родителей и детей </w:t>
            </w:r>
          </w:p>
          <w:p w:rsidR="00826FF4" w:rsidRPr="00DE1503" w:rsidRDefault="00826FF4" w:rsidP="005F1166">
            <w:pPr>
              <w:pStyle w:val="a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3" w:type="dxa"/>
          </w:tcPr>
          <w:p w:rsidR="00826FF4" w:rsidRPr="00DE1503" w:rsidRDefault="004B4727" w:rsidP="005F116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В</w:t>
            </w:r>
            <w:r w:rsidR="00826FF4" w:rsidRPr="00DE1503">
              <w:rPr>
                <w:sz w:val="24"/>
                <w:szCs w:val="24"/>
              </w:rPr>
              <w:t>ыставка рисунков «В гостях у сказки «</w:t>
            </w:r>
            <w:r w:rsidR="006B449F" w:rsidRPr="00DE1503">
              <w:rPr>
                <w:sz w:val="24"/>
                <w:szCs w:val="24"/>
              </w:rPr>
              <w:t>Колоб</w:t>
            </w:r>
            <w:r w:rsidR="00826FF4" w:rsidRPr="00DE1503">
              <w:rPr>
                <w:sz w:val="24"/>
                <w:szCs w:val="24"/>
              </w:rPr>
              <w:t xml:space="preserve">ок»; </w:t>
            </w:r>
          </w:p>
          <w:p w:rsidR="00826FF4" w:rsidRPr="00DE1503" w:rsidRDefault="004B4727" w:rsidP="005F116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С</w:t>
            </w:r>
            <w:r w:rsidR="00826FF4" w:rsidRPr="00DE1503">
              <w:rPr>
                <w:sz w:val="24"/>
                <w:szCs w:val="24"/>
              </w:rPr>
              <w:t xml:space="preserve">оздание фотоальбома мероприятий, проведенных в ходе реализации проекта. </w:t>
            </w:r>
          </w:p>
          <w:p w:rsidR="00267BE6" w:rsidRPr="00DE1503" w:rsidRDefault="00267BE6" w:rsidP="005F116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1503">
              <w:rPr>
                <w:sz w:val="24"/>
                <w:szCs w:val="24"/>
              </w:rPr>
              <w:t>Создание</w:t>
            </w:r>
            <w:r w:rsidR="003D347C" w:rsidRPr="00DE1503">
              <w:rPr>
                <w:sz w:val="24"/>
                <w:szCs w:val="24"/>
              </w:rPr>
              <w:t xml:space="preserve"> </w:t>
            </w:r>
            <w:proofErr w:type="spellStart"/>
            <w:r w:rsidR="003D347C" w:rsidRPr="00DE1503">
              <w:rPr>
                <w:sz w:val="24"/>
                <w:szCs w:val="24"/>
              </w:rPr>
              <w:t>ЛЭП</w:t>
            </w:r>
            <w:r w:rsidRPr="00DE1503">
              <w:rPr>
                <w:sz w:val="24"/>
                <w:szCs w:val="24"/>
              </w:rPr>
              <w:t>бука</w:t>
            </w:r>
            <w:proofErr w:type="spellEnd"/>
            <w:r w:rsidRPr="00DE1503">
              <w:rPr>
                <w:sz w:val="24"/>
                <w:szCs w:val="24"/>
              </w:rPr>
              <w:t xml:space="preserve"> «</w:t>
            </w:r>
            <w:r w:rsidR="009628C2" w:rsidRPr="00DE1503">
              <w:rPr>
                <w:sz w:val="24"/>
                <w:szCs w:val="24"/>
              </w:rPr>
              <w:t xml:space="preserve"> Наши сказки</w:t>
            </w:r>
            <w:r w:rsidRPr="00DE1503">
              <w:rPr>
                <w:sz w:val="24"/>
                <w:szCs w:val="24"/>
              </w:rPr>
              <w:t>» пополнение материалом по сказке « Колобок»</w:t>
            </w:r>
          </w:p>
        </w:tc>
      </w:tr>
      <w:tr w:rsidR="00826FF4" w:rsidRPr="00DE1503" w:rsidTr="005F1166">
        <w:tc>
          <w:tcPr>
            <w:tcW w:w="3383" w:type="dxa"/>
          </w:tcPr>
          <w:p w:rsidR="00826FF4" w:rsidRPr="00DE1503" w:rsidRDefault="00826FF4" w:rsidP="005F1166">
            <w:pPr>
              <w:pStyle w:val="a5"/>
              <w:rPr>
                <w:b/>
              </w:rPr>
            </w:pPr>
            <w:r w:rsidRPr="00DE1503">
              <w:rPr>
                <w:b/>
              </w:rPr>
              <w:t xml:space="preserve">Результат проекта </w:t>
            </w:r>
          </w:p>
          <w:p w:rsidR="00826FF4" w:rsidRPr="00DE1503" w:rsidRDefault="00826FF4" w:rsidP="005F116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</w:tcPr>
          <w:p w:rsidR="00826FF4" w:rsidRPr="00DE1503" w:rsidRDefault="00826FF4" w:rsidP="005F11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Дети познакомились со сказкой.</w:t>
            </w:r>
          </w:p>
          <w:p w:rsidR="00826FF4" w:rsidRPr="00DE1503" w:rsidRDefault="00826FF4" w:rsidP="005F11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Дети научились распознавать сказочных героев по иллюстрациям.</w:t>
            </w:r>
          </w:p>
          <w:p w:rsidR="00826FF4" w:rsidRPr="00DE1503" w:rsidRDefault="00826FF4" w:rsidP="005F11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дидактических игр дети закрепили знания </w:t>
            </w:r>
            <w:r w:rsidR="004B4727" w:rsidRPr="00DE1503">
              <w:rPr>
                <w:rFonts w:ascii="Times New Roman" w:hAnsi="Times New Roman" w:cs="Times New Roman"/>
                <w:sz w:val="24"/>
                <w:szCs w:val="24"/>
              </w:rPr>
              <w:t>о форме, цвете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727"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величине, количестве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, счет.</w:t>
            </w:r>
          </w:p>
          <w:p w:rsidR="00826FF4" w:rsidRPr="00DE1503" w:rsidRDefault="00826FF4" w:rsidP="005F11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научились отображать </w:t>
            </w:r>
            <w:proofErr w:type="gramStart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работах.</w:t>
            </w:r>
          </w:p>
          <w:p w:rsidR="00826FF4" w:rsidRPr="00DE1503" w:rsidRDefault="00826FF4" w:rsidP="005F11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DE1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реализована  в образовательной  деятельности  с детьми </w:t>
            </w:r>
            <w:proofErr w:type="spellStart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 «Путешествие в сказку </w:t>
            </w:r>
            <w:r w:rsidR="006B449F" w:rsidRPr="00DE1503">
              <w:rPr>
                <w:rFonts w:ascii="Times New Roman" w:hAnsi="Times New Roman" w:cs="Times New Roman"/>
                <w:sz w:val="24"/>
                <w:szCs w:val="24"/>
              </w:rPr>
              <w:t>Колоб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ок», как итоговое мероприятие по тематической неделе.</w:t>
            </w:r>
          </w:p>
          <w:p w:rsidR="009628C2" w:rsidRPr="00DE1503" w:rsidRDefault="00826FF4" w:rsidP="009628C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Родители стали активными участниками образовательной деятельности.</w:t>
            </w:r>
          </w:p>
          <w:p w:rsidR="003627B1" w:rsidRPr="00DE1503" w:rsidRDefault="003627B1" w:rsidP="003627B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 w:rsidR="003D347C" w:rsidRPr="00DE1503">
              <w:rPr>
                <w:rFonts w:ascii="Times New Roman" w:hAnsi="Times New Roman" w:cs="Times New Roman"/>
                <w:sz w:val="24"/>
                <w:szCs w:val="24"/>
              </w:rPr>
              <w:t>рмлен</w:t>
            </w:r>
            <w:proofErr w:type="gramEnd"/>
            <w:r w:rsidR="003D347C"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 </w:t>
            </w:r>
            <w:proofErr w:type="spellStart"/>
            <w:r w:rsidR="003D347C" w:rsidRPr="00DE1503"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  <w:r w:rsidRPr="00DE1503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proofErr w:type="spellEnd"/>
            <w:r w:rsidRPr="00DE1503">
              <w:rPr>
                <w:rFonts w:ascii="Times New Roman" w:hAnsi="Times New Roman" w:cs="Times New Roman"/>
                <w:sz w:val="24"/>
                <w:szCs w:val="24"/>
              </w:rPr>
              <w:t xml:space="preserve"> «Наши сказки»</w:t>
            </w:r>
          </w:p>
          <w:p w:rsidR="009628C2" w:rsidRPr="00DE1503" w:rsidRDefault="009628C2" w:rsidP="003627B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 детей и  родителей «Сказочные фантазии»  (рисование иллюстраций к сказкам)</w:t>
            </w:r>
          </w:p>
          <w:p w:rsidR="009628C2" w:rsidRPr="00DE1503" w:rsidRDefault="009628C2" w:rsidP="009628C2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FF4" w:rsidRDefault="00826FF4" w:rsidP="00826FF4"/>
    <w:p w:rsidR="00934816" w:rsidRDefault="00934816"/>
    <w:sectPr w:rsidR="00934816" w:rsidSect="003E6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84"/>
    <w:multiLevelType w:val="multilevel"/>
    <w:tmpl w:val="E13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3DBD"/>
    <w:multiLevelType w:val="multilevel"/>
    <w:tmpl w:val="FC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25AF3"/>
    <w:multiLevelType w:val="hybridMultilevel"/>
    <w:tmpl w:val="AC5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BFC"/>
    <w:multiLevelType w:val="hybridMultilevel"/>
    <w:tmpl w:val="32D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6C96"/>
    <w:multiLevelType w:val="multilevel"/>
    <w:tmpl w:val="FC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2F5191"/>
    <w:multiLevelType w:val="hybridMultilevel"/>
    <w:tmpl w:val="F8FC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68C6"/>
    <w:multiLevelType w:val="multilevel"/>
    <w:tmpl w:val="67B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6FF4"/>
    <w:rsid w:val="0017141E"/>
    <w:rsid w:val="00236602"/>
    <w:rsid w:val="00267BE6"/>
    <w:rsid w:val="003627B1"/>
    <w:rsid w:val="003D347C"/>
    <w:rsid w:val="00445811"/>
    <w:rsid w:val="004B4727"/>
    <w:rsid w:val="004D1060"/>
    <w:rsid w:val="006159FF"/>
    <w:rsid w:val="006502FD"/>
    <w:rsid w:val="006609AF"/>
    <w:rsid w:val="006B231F"/>
    <w:rsid w:val="006B449F"/>
    <w:rsid w:val="006F45F0"/>
    <w:rsid w:val="007610C0"/>
    <w:rsid w:val="00765CA6"/>
    <w:rsid w:val="00826FF4"/>
    <w:rsid w:val="00934816"/>
    <w:rsid w:val="00935565"/>
    <w:rsid w:val="009628C2"/>
    <w:rsid w:val="009D25D6"/>
    <w:rsid w:val="00B649BC"/>
    <w:rsid w:val="00C60669"/>
    <w:rsid w:val="00D61FC9"/>
    <w:rsid w:val="00DE1503"/>
    <w:rsid w:val="00E3650D"/>
    <w:rsid w:val="00E7309E"/>
    <w:rsid w:val="00ED1B90"/>
    <w:rsid w:val="00F7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0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6FF4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FontStyle207">
    <w:name w:val="Font Style207"/>
    <w:basedOn w:val="a0"/>
    <w:uiPriority w:val="99"/>
    <w:rsid w:val="00826FF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uiPriority w:val="99"/>
    <w:unhideWhenUsed/>
    <w:rsid w:val="00826FF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10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List Paragraph"/>
    <w:basedOn w:val="a"/>
    <w:uiPriority w:val="34"/>
    <w:qFormat/>
    <w:rsid w:val="00C6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9</cp:revision>
  <dcterms:created xsi:type="dcterms:W3CDTF">2017-02-02T09:44:00Z</dcterms:created>
  <dcterms:modified xsi:type="dcterms:W3CDTF">2018-04-06T06:57:00Z</dcterms:modified>
</cp:coreProperties>
</file>